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13 января 2000 года N 2                       ЗАКОН КЫРГЫЗСКОЙ РЕСПУБЛИКИ            О трансплантации органов и (или) тканей человека Принят Законодательным собраниемЖогорку Кенеша Кыргызской Республики          20 декабря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I.</w:t>
      </w:r>
    </w:p>
    <w:p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органов и (или) тканей у трупа                 для трансплантации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III.</w:t>
      </w:r>
    </w:p>
    <w:p>
      <w:r>
        <w:rPr>
          <w:rFonts w:ascii="Arial" w:cs="Arial" w:eastAsia="Arial" w:hAnsi="Arial"/>
          <w:sz w:val="24"/>
          <w:szCs w:val="24"/>
        </w:rPr>
        <w:t xml:space="preserve">Изъятие органов и (или) тканей у живого донора                 для трансплантации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IV.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Ответственность учреждения здравоохранения и                 его персонала     Настоящий  Закон   определяет  условия  и  порядок  трансплантацииорганов  и  (или) тканей человека, опираясь на современные  достижениянауки  и  медицинской практики в мире с учетом рекомендаций  Всемирнойорганизации здравоохранения.    Трансплантация   (пересадка)  органов  и  (или)  тканей   человекаявляется  одним из методов спасения жизни больного в далеко   зашедшихстадиях   заболевания,  восстановления  здоровья  граждан   и   должнаосуществляться   на  основе  соблюдения  законодательства   КыргызскойРеспублики  и  прав  человека в соответствии с  гуманными  принципами,провозглашенными международным сообществом.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                            Общие положения     Статья 1. Основные термины, применяемые в настоящем Законе     В настоящем Законе применяются следующие основные термины:    трансплантация - замещение тканей или органов,  отсутствующих  илиповрежденных  патологическим  процессом,  собственными   тканями   илиорганами либо взятыми из другого организма;    ткань - система клеток и неклеточных структур,  объединенных общейфункцией, строением и (или) происхождением;    орган   -   часть  организма,   представляющая  собой  эволюционносложившийся  комплекс тканей, объединенный общей функцией, структурнойорганизацией и развитием;    реципиент - человек,  которому производится трансплантация  органаили тканей от донора;    донор - лицо, предоставляющее часть своей крови, других тканей илиорган для переливания или пересадки больному;    консилиум - совещание врачей одной  или  разных  специальностей  сцелью   выработки   заключения  о  состоянии  здоровья   обследуемого,установления  диагноза  болезни,  определения  ее  прогноза,   тактикиобследования и лечения больного;    репродуктивные  органы  и ткани - органы и  ткани,  участвующие  впроцессе  размножения,  обеспечивающие непрерывность и преемственностьжизни,   к  ним, в частности, относятся - яйцеклетка, сперма, яичники,яички или эмбрионы;    труп - тело человека после его биологической смерти;    реабилитация в  медицине - комплекс медицинских,  педагогических исоциальных   мероприятий,    направленных   на   восстановление   (иликомпенсацию) нарушенных функций организма, а также социальных  функцийи трудоспособности больных и инвалидов.     Статья 2. Условия и порядок трансплантации органов и (или) тканей                               человека     Трансплантация органов  и  (или) тканей от живого донора или трупаможет  быть  применена  только  в  случае,   если  другие  медицинскиесредства  и  методы  оказались неэффективными и не могут гарантироватьсохранение   жизни  больного  (реципиента)  либо  восстановление   егоздоровья.    Изъятие органов  и (или) тканей у живого донора допустимо только вслучае  наличия  юридически  оформленного  согласия  живого  донора  сучетом  того,   что  его здоровью,  по заключению  консилиума  врачей-специалистов, не будет причинен значительный вред.    Операции  по  трансплантации органов и  (или)  тканей  реципиентампроводятся  на  основе медицинских показаний в соответствии  с  общимиправилами проведения хирургических операций.     Статья 3. Перечень органов и (или) тканей человека, служащих                          для трансплантации     Объектами  трансплантации могут быть:   сердце,   легкое,   почка,печень,   костный мозг и другие органы и (или) ткани, перечень которыхопределяется Министерством здравоохранения Кыргызской Республики.    Действие настоящего Закона не распространяется на органы, их частии  ткани,  имеющие  отношение  к  процессу  воспроизводства  человека,включающие  в себя репродуктивные органы и ткани (яйцеклетку,  сперму,яичники, яички или эмбрионы), а также на кровь и ее компоненты.     Статья 4. Требования и критерии для живых доноров     Изъятие органов и (или) тканей для трансплантации не допускается уживого    донора,   не  достигшего  18  лет  (за  исключением  случаевпересадки  костного  мозга) либо признанного в установленном   порядкенедееспособным.    Принуждение любым лицом живого донора к согласию на изъятие у негоорганов    и   (или)   тканей  влечет  уголовную   ответственность   всоответствии с законодательством Кыргызской Республики.     Статья 5. Учреждения здравоохранения, осуществляющие забор,           заготовку и трансплантацию органов и (или) тканей                               человека     Забор и заготовка органов  и  (или)  тканей  человека  разрешаютсятолько в государственных учреждениях здравоохранения.    Трансплантация  органов  и  (или) тканей  человека  разрешается  вспециализированных учреждениях здравоохранения.    Перечень   учреждений   здравоохранения,   осуществляющих   забор,заготовку  и трансплантацию органов и (или) тканей человека,  а  равноправила  их  деятельности утверждаются Министерством   здравоохраненияКыргызской Республики.     Статья 6. Медицинское заключение о необходимости трансплантации                    органов и (или) тканей человека     Медицинское заключение о необходимости  трансплантации  органов  и(или)    тканей   человека   дается  консилиумом   врачей   учрежденийздравоохранения, осуществляющих трансплантацию органов и (или)  тканейчеловека,   в  порядке,   утверждаемом  Министерством  здравоохраненияКыргызской Республики.     Статья 7. Согласие реципиента на трансплантацию органов и (или)                            тканей человека     Трансплантация органов  и  (или)  тканей человека осуществляется списьменного  согласия  реципиента.  При  этом  реципиент  должен  бытьпредупрежден   о   возможных осложнениях для его здоровья  в  связи  спредстоящим оперативным вмешательством.  Если реципиент не  достиг  18лет  либо  признан  в установленном порядке недееспособным,  то  такаяпересадка  осуществляется  с письменного согласия  его  родителей  илизаконного представителя.    Пересадка органов и (или) тканей реципиенту без его согласия  либобез   согласия  его родителей или законного представителя производитсяв    исключительных   случаях,    когда   промедление   в   проведениисоответствующей операции угрожает жизни реципиента, а  получить  такоесогласие невозможно.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                Изъятие органов и (или) тканей у трупа                          для трансплантации     Статья 8. Презумпция согласия на изъятие органов и (или) тканей     Изъятие  органов  и  (или)  тканей у трупа  не  допускается,  еслиучреждение  здравоохранения  поставлено  в известность о том,  что прижизни  данное  лицо  либо  его  близкие  родственники   или   законныйпредставитель  заявили  о своем несогласии на изъятие  его  органов  и(или) тканей после смерти для трансплантации реципиенту.     Статья 9. Определение момента смерти     Органы и (или) ткани могут быть изъяты у трупа для трансплантации,если      имеются    бесспорные    доказательства    факта     смерти,зафиксированного консилиумом врачей-специалистов.    Заключение  о  смерти  дается  на основе  констатации  необратимойгибели головного мозга (смерть мозга),  установленной в соответствии спроцедурой,   утвержденной  Министерством  здравоохранения  КыргызскойРеспублики.    В  диагностике   смерти в случае предполагаемого  использования  вкачестве    донора    умершего    запрещается    принимать     участиетрансплантологам  и членам  бригад,  обеспечивающих  работу  донорскойслужбы и оплачиваемых ею.     Статья 10. Разрешение на изъятие органов и (или) тканей у трупа     Изъятие органов и (или) тканей у трупа производится  с  разрешенияглавного  врача  учреждения  здравоохранения  при  условии  соблюдениятребований настоящего Закона и законодательства Кыргызской Республики.    В  том  случае,   когда  требуется проведение  судебно-медицинскойэкспертизы,   разрешение на изъятие органов и (или)  тканей  у   трупадолжно быть  дано  также  судебно-медицинским экспертом с уведомлениемоб этом правоохранительных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III                Изъятие органов и (или) тканей у живого                       донора для трансплантации     Статья 11. Условия изъятия органов и (или) тканей у живого донора     Изъятие органов и (или) тканей у живого донора для  трансплантацииреципиенту допускается при соблюдении следующих условий:    - если донор предупрежден о возможных осложнениях для его здоровьяв   связи  с предстоящим оперативным вмешательством по изъятию органови (или) тканей;    -  если  донор  прошел  всестороннее  медицинское  обследование  иимеется   заключение  консилиума  врачей-специалистов  о   возможностиизъятия  у него органов и (или) тканей для трансплантации.    Изъятие у живого донора органов допускается,  если он находится  среципиентом    в    генетической   связи,   за   исключением   случаевпересадки костного мозга.     Статья 12. Права и обязанности донора     Каждый  гражданин  старше 18 лет, признанный  консилиумом  врачей-специалистов  здоровым,  имеет  право быть  донором  органов  и  (или)тканей.    Донор,  изъявивший  согласие на пересадку своих  органов  и  (или)тканей, вправе:    -  требовать  от  учреждения здравоохранения полной  информации  овозможных   осложнениях   для  его  здоровья  в  связи  с  предстоящимоперативным вмешательством по изъятию органов и (или) тканей;    -  получать  бесплатное  лечение в учреждениях  здравоохранения  всвязи  с  проведенной операцией и при необходимости, в  исключительныхслучаях, за счет реципиента.    Донор обязан не разглашать тайну факта изъятия его органа и  (или)тканей для пересадки реципиенту.     Статья 13. Ограничения при изъятии органов и (или) тканей у живого                                донора     У живого донора может быть изъят для трансплантации один из парныхорганов,   часть  органа или ткань, отсутствие которых  не  влечет  засобой необратимого расстройства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Раздел IV              Ответственность учреждения здравоохранения                            и его персонала     Статья 14. Ответственность за разглашение сведений о доноре и                              реципиенте     Медицинским   и    иным   работникам  учреждения   здравоохранениязапрещается   разглашать   ставшие  им  известными   при    исполнениипрофессиональных обязанностей сведения о доноре и реципиенте.    Разглашение  таких  сведений  влечет за  собой  ответственность  всоответствии с законодательством Кыргызской Республики.     Статья 15. Недопустимость продажи органов и (или) тканей человека     Учреждению здравоохранения,  равно как и его сотруднику,  которомуразрешено  проводить операции по забору и заготовке  органов  и  (или)тканей человека, запрещается осуществлять их продажу.    В   случае   осуществления   их  продажи   они   привлекаются    кответственности   в   соответствии  с   законодательством   КыргызскойРеспублики.    Действие  части  первой  настоящей статьи не  распространяется  напрепараты   и   пересадочные  материалы,  для  приготовления   которыхиспользованы тканевые компоненты.     Статья 16. Ответственность учреждения здравоохранения     Если  здоровью  донора или реципиента причинен вред,  связанный  снарушением   условий  и порядка изъятия органов и  (или)  тканей  либоусловий  и порядка трансплантации, предусмотренных настоящим  Законом,учреждение  здравоохранения   несет ответственность  перед  указаннымилицами   в   порядке,   установленном   законодательством   КыргызскойРеспублики.    Если здоровью  донора причинен вред,  связанный с операцией забораорганов  и  (или) тканей,  он обеспечивается  бесплатным  стационарными (или) амбулаторным лечением.     Статья 17. Вступление в силу настоящего Закона     Настоящий Закон вступает в силу со дня опубликования.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2026-09-23T06:14:35.158Z</dcterms:created>
  <dcterms:modified xsi:type="dcterms:W3CDTF">2026-09-23T06:14:35.158Z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