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6vskoqf8xv09uq-xt0d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февраля 1997 года N 102                               Утверждено                     </w:t>
      </w:r>
      <w:hyperlink w:history="1" r:id="rIdbm5__d0licjm41uos-m7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мая 1996 года N 232                                ПОЛОЖЕНИЕ         о Министерстве здравоохранения Кыргызской Республики                           I. Общие положения     1.   Министерство   здравоохранения   Кыргызской   Республики   (вдальнейшем  -  Министерство  здравоохранения) является республиканскиморганом   государственного  управления  и  подчиняется   ПравительствуКыргызской Республики.    2.    Министерство    здравоохранения   в    своей    деятельностируководствуется   Конституцией   Кыргызской   Республики,     законамиКыргызской Республики,  постановлениями  Законодательного  собрания  иСобрания     народных   представителей   Жогорку   Кенеша   КыргызскойРеспублики,  актами Президента Кыргызской Республики,  постановлениямии   распоряжениями   Правительства  Кыргызской  Республики,  а   такженастоящим Положением.    Министерство   здравоохранения   обобщает   практику    применениязаконодательства    об   охране  здоровья  населения,    разрабатываетпредложения  по  совершенствованию законодательства  и  вносит  их  нарассмотрение  Правительства Кыргызской Республики.    3.   Министерство  здравоохранения  имеет  печать  с  изображениемГосударственного    герба    Кыргызской    Республики   и   со   своимнаименованием на государственном и русском языках.    4. Министерство  здравоохранения  издает  журналы "ЗдравоохранениеКыргызстана", "Ден соолук" и газету "Дарыгер".            II. Задачи и функции Министерства здравоохранения     5. Главными задачами Министерства здравоохранения являются  заботаоб     увеличении    продолжительности    жизни    народа   КыргызскойРеспублики, сохранении его здоровья и лечение больных.    6. Министерство  здравоохранения  в соответствии с возложенными нанего задачами:    - формирует и проводит в жизнь государственную политику КыргызскойРеспублики  в области охраны здоровья народа,  разрабатывает  правовыеи  экономические меры, способствующие сохранению и укреплению здоровьянарода;    - разрабатывает и экономически обосновывает программы по  развитиюсистемы  здравоохранения, ее реформы, отдавая предпочтение  программампо  профилактике  заболеваний и формированию здорового  образа  жизни,принимает участие в координации соответствующих социальных программ  вреспубликанском масштабе;    - осуществляет анализ и формирует стратегию финансирования сектораздравоохранения, создает приемлемый механизм распределения ресурсов;    -   обеспечивает  многоукладность  в  системе  здравоохранения   исодействует     развитию     сети     негосударственных     учрежденийздравоохранения;    - определяет основные направления и  приоритеты  развития  системыздравоохранения,     устанавливает     стандарты      первичной      испециализированной медицинской помощи, принципы организации  различныхслужб;    - координирует  совместно  с  местными  органами  самоуправления иместными       государственными      администрациями      деятельностьтерриториальных  органов  и  учреждений здравоохранения,   анализируетсостояние здоровья населения;    -   осуществляет   контроль  и  оценку  деятельности   медицинскихучреждений,   медицинских  учебных  заведений,  их  лицензирование   иаккредитацию;    -  решает   вопросы  подготовки  и  переподготовки  медицинских  ифармацевтических  кадров,   повышения  их  квалификации  и  проведениясертификации;    -  определяет  потребность в лекарственных  средствах  и  изделияхмедицинского  назначения,  медицинской  технике,  принимает  меры   пообеспечению   ими  медицинских  учреждений  и  населения   республики,организует правильную и рациональную эксплуатацию и ремонт медицинскойаппаратуры;    - способствует развитию фармацевтической промышленности и  выпускуизделий медицинского назначения;    -  осуществляет  надзор  в  области  метрологии  и  стандартизациисанитарно-гигиенической оценки строительства  новых  объектов,  решаетвопросы   выделения   средств  на  проведение   капитального   ремонтаучреждений  здравоохранения,  обеспечивает  эффективное  использованиевыделенных на эти цели средств;    - накапливает и систематизирует различную информацию,  необходимуюдля  оптимального регулирования системы здравоохранения,  обеспечиваетею медицинскую  общественность,  а  через средства массовой информации- и население республики;    -   обеспечивает    развитие   научно-технического   прогресса   вздравоохранении,  внедрении  новых  методик  диагностики   и   лечениябольных;    -   организует    проведение   медицинских   экспертиз   временнойнетрудоспособности,    судебно-медицинской,    судебно-психиатрическойэкспертиз,    участвует    в   установлении   нормативов    постояннойнетрудоспособности;    -  организует  государственную регистрацию и  учет  медицинских  ируководящих   работников,   проводит  мероприятия   по   распределениюмедицинских   кадров,  осуществляет  подбор  руководящих   и   научно-педагогических кадров;    -    управляет     непосредственно    подчиненными    Министерствуздравоохранения  учреждениями, организует  планово-финансовую  работу,бухгалтерский  учет  и  отчетность,  финансирует  их  в  установленномпорядке;    -  осуществляет  прием, анализ качественных  показателей  здоровьянаселения,     деятельности     медицинских     учреждений     системыздравоохранения  и  других  министерств,  административных   ведомств,совместно   с   Нацстаткомом  проверяет  достоверность  статистическихданных;    -   осуществляет   в   установленном    порядке    государственныйсанитарно-эпидемиологический  надзор,  руководит  работой   санитарно-эпидемиологической  службы,  проводит и  координирует  мероприятия  посанитарной охране территории республики от распространения карантинныхи других инфекций;    -   участвует   в  решении  вопросов,   связанных  с   ликвидациейпоследствий   стихийных бедствий и аварий,  осуществлением мероприятийпо санитарной охране регионов;    - поощряет  благотворительную  деятельность и участие общественныхобъединений,    организаций,    движений,    религиозных    конфессий,отдельных  лиц в области здравоохранения и оказывает содействие  в  еекоординации;    -    осуществляет    работу    по    координации    взаимодействиягосударственных   и   негосударственных   учреждений   здравоохраненияреспублики.                 III. Права Министерства здравоохранения     7.  При   осуществлении  указанных в настоящем  Положении  функцийМинистерство здравоохранения имеет право:    - определять  стратегию,  тактику  и основные направления развитияздравоохранения на территории республики;    -    руководить     деятельностью    республиканских    учрежденийздравоохранения,     непосредственно     подчиненных      Министерствуздравоохранения;    -   осуществлять  контроль  за  организацией  медицинской   помощигражданам   Кыргызской  Республики  во  всех  медицинских  учрежденияхнезависимо  от ведомственной  принадлежности и форм  собственности   всоответствии   с  Законом Кыргызской Республики "Об  охране   здоровьянарода  Республики Кыргызстан";    -  давать  обязательные  для исполнения всеми  государственными  ииными  организациями,  должностными  лицами  и  гражданами  республикипредписания,   связанные  с  реализацией  мероприятий  по   устранениюнарушений санитарных норм, правил и гигиенических нормативов;    -  утверждать  единые  правила подбора,  расстановки  и  повышенияквалификации медицинских кадров, аттестации и сертификации их;    -   формировать   резерв  кадров  для  назначения   на   должностируководителей   учреждений  здравоохранения,   согласовывать   его   ссоответствующими государственными органами;    -    координировать     деятельность    органов    и    учрежденийздравоохранения,  государственных органов  при  осуществлении  реформыздравоохранения, разработке и принятии нормативных актов, направленныхна ее реализацию;    -     осуществлять    по    поручению    руководства    республикипредставительство   интересов  Кыргызской  Республики   в   зарубежныхгосударствах,    проводить  международные   переговоры   и   заключатьконтракты по вопросам здравоохранения;    -   осуществлять   руководство  работой   органов   и   учрежденийздравоохранения  на местах с принятием мер,  направленных на улучшениездоровья населения;    - получать от министерств,  административных ведомств, предприятийи   организаций   независимо  от  форм  собственности   экономическую,экологическую,  технологическую  и иную  информацию,  необходимую  дляразработки и реализации программ по охране здоровья народа;    -  утверждать  в  пределах  своей  компетенции  нормативные  акты,нормативно-методические документы;    -  выдавать   лицензии  и  сертификаты на  занятие  медицинской  ифармацевтической   деятельностью  специалистам,    государственным   инегосударственным     учреждениям    здравоохранения    при    участиипрофессиональных ассоциаций;    - принимать  решения  о приостановлении деятельности юридических ифизических   лиц,   занимающихся  оказанием   медицинской   помощи   илекарственным   обеспечением  населения   в   нарушение   утвержденныхстандартов;    -   принимать   в   установленном   законодательством   КыргызскойРеспублики   порядке   участие  в  выдаче  специальных  разрешений  наосуществление производства,  реализации,  ввоза в республику и  вывозаза   ее  пределы продовольственного сырья,  продуктов питания, включаяспиртные напитки, лекарственного сырья, медикаментов;    - осуществлять организационно-методическое руководство постановкойбухгалтерского  учета  и  отчетности  в  организациях  и   учрежденияхМинистерства здравоохранения;    -   осуществлять   государственную  регистрацию   фармацевтическихпрепаратов, продуктов питания, пищевых добавок, косметических средств,изделий    медицинского   назначения,   медицинской    аппаратуры    иоборудования;    -  принимать   решение  о  создании или  ликвидации  учреждений  иструктурных подразделений системы здравоохранения.           IV. Организация работы Министерства здравоохранения                         Кыргызской Республики     8. Министерство  здравоохранения  возглавляет Министр,  который поконсультации  с  Премьер-министром Кыргызской Республики   назначаетсяна должность Президентом Кыргызской Республики.    Министр   здравоохранения   имеет  двух   заместителей,    которыеназначаются   Премьер-министром Кыргызской Республики по представлениюМинистра здравоохранения Кыргызской Республики.    Один  из  заместителей  Министра является главным  государственнымсанитарным врачом Кыргызской Республики.    9. Министр здравоохранения:    - несет персональную ответственность за выполнение возложенных  наМинистерство задач;    - распределяет обязанности между заместителями Министра;    -  устанавливает  степень ответственности  заместителей  Министра,руководителей      структурных       подразделений       Министерства,подведомственных   ему   объединений,   предприятий,   учреждений    иорганизаций;    -  принимает  на  работу  и освобождает от  должности  сотрудниковцентрального   аппарата,   руководителей   учреждений  и   предприятийнепосредственно   подчиненных   Министерству,   по   согласованию    сгубернаторами областей  и мэром города Бишкека назначает на  должностии   освобождает  от  них  руководителей  территориальных   органов   иучреждений здравоохранения;    - налагает  на  указанных  лиц дисциплинарные взыскания и поощряетих;    - председательствует на заседаниях коллегии Министерства;    - утверждает структуру и штатное расписание центрального  аппаратаМинистерства   в   пределах   штатной  численности  и  годового  фондаоплаты труда, установленных Правительством республики;    -  утверждает   положения   (уставы) о структурных  подразделенияхМинистерства,     а   также   подведомственных   ему     объединениях,предприятиях, учреждениях и организациях;    -   вносит  предложения  Правительству  Кыргызской  Республики   оприостановлении    и    отмене   действия   нормативных    документов,противоречащих  законодательству  Кыргызской  Республики   в   областиздравоохранения;    -   осуществляет    другие    полномочия,    предоставленные   емузаконодательством республики.    В случае  отсутствия Министра здравоохранения обязанности Министрапо его поручению исполняет один из заместителей Министра.    10. Министерство  здравоохранения по реализации законов КыргызскойРеспублики,    постановлений  Жогорку  Кенеша  Кыргызской  Республики,актов   Президента   Кыргызской  Республики,   решений   ПравительстваКыргызской  Республики  издает  приказы,  организует  и  проверяет  ихисполнение.    Министерство здравоохранения  при  необходимости  издает с другимиминистерствами,    административными   ведомствами,   государственнымислужбами, госадминистрациями областей и местным самоуправлением городаБишкека совместные приказы и другие акты.    Министерство здравоохранения  обеспечивает  работу Республиканскойчрезвычайной    противоэпидемической   комиссии   и   межведомственныхкомиссий по здравоохранению, образованных при Правительстве КыргызскойРеспублики, контролирует их решения, способствует их исполнению.    11.  Для   коллегиального  обсуждения  наиболее  важных  вопросов,связанных   с   развитием  и  реформой  здравоохранения,   программныхдокументов  по  охране  здоровья народа,   заслушивания  информаций  иотчетов  должностных  лиц системы здравоохранения,   принятия  мер  поустранению   выявленных  нарушений  при  Министерстве  здравоохраненияобразуется коллегия.    12.   Состав   коллегии  утверждается  Правительством   КыргызскойРеспублики.   При  увольнении  членов  коллегии  (кроме  тех,  которыеявляются  членами  коллегии  по должности) необходимо  предварительноесогласие  Правительства Кыргызской Республики.    13.  Заседания  коллегии проводятся не реже одного раза  в  месяц.Решение  коллегии  принимается  простым  большинством  голосов.    Приравенстве   голосов  принятым  считается  то  решение,    за   котороепроголосовал  председательствующий.  Решения  коллегии,  как  правило,реализуются приказами.    14.  В  случае  разногласий между Министром и   членами   коллегииМинистр  проводит  свое  решение, докладывая о возникших  разногласияхПравительству Кыргызской Республики, а члены коллегии, в свою очередь,могут сообщить свое мнение Правительству Кыргызской Республики.    15. Коллегия в пределах  полномочий  Министерства  здравоохранениявправе  своим  решением  давать  поручения  руководителям  органов   иучреждений  системы здравоохранения. Решения, носящие  методический  ирекомендательный  характер,  могут  быть  направлены  в  ведомственныеучреждения   здравоохранения,  главам  госадминистраций   и   местногосамоуправления.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efyjsb2yx9xvv9uy83zj">
      <w:r>
        <w:rPr>
          <w:rFonts w:ascii="Arial" w:cs="Arial" w:eastAsia="Arial" w:hAnsi="Arial"/>
          <w:color w:val="132D3F"/>
          <w:sz w:val="16"/>
          <w:szCs w:val="16"/>
          <w:u w:val="single"/>
        </w:rPr>
        <w:t xml:space="preserve">dalil.kg/document/35269</w:t>
      </w:r>
    </w:hyperlink>
  </w:p>
  <w:p>
    <w:pPr>
      <w:spacing w:after="0" w:before="40"/>
      <w:jc w:val="center"/>
    </w:pPr>
    <w:hyperlink w:history="1" r:id="rIdwjoqnzmdwplxdeaxfrcq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6vskoqf8xv09uq-xt0d3" Type="http://schemas.openxmlformats.org/officeDocument/2006/relationships/hyperlink" Target="https://dalil.kg/document/34202" TargetMode="External"/><Relationship Id="rIdbm5__d0licjm41uos-m7k" Type="http://schemas.openxmlformats.org/officeDocument/2006/relationships/hyperlink" Target="https://dalil.kg/document/3526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efyjsb2yx9xvv9uy83zj" Type="http://schemas.openxmlformats.org/officeDocument/2006/relationships/hyperlink" Target="https://dalil.kg/document/35269" TargetMode="External"/><Relationship Id="rIdwjoqnzmdwplxdeaxfrcq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2026-09-27T11:09:13.893Z</dcterms:created>
  <dcterms:modified xsi:type="dcterms:W3CDTF">2026-09-27T11:09:13.893Z</dcterms:modified>
</cp:coreProperties>
</file>

<file path=docProps/custom.xml><?xml version="1.0" encoding="utf-8"?>
<Properties xmlns="http://schemas.openxmlformats.org/officeDocument/2006/custom-properties" xmlns:vt="http://schemas.openxmlformats.org/officeDocument/2006/docPropsVTypes"/>
</file>