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9kpae6ls_sqdarpczbuq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декабря 1996 года N 604            ПОСТАНОВЛЕНИЕ ПРАВИТЕЛЬСТВА КЫРГЫЗСКОЙ РЕСПУБЛИКИ              О ходе выполнения постановления Правительства             Кыргызской Республики от 19 августа 1996 года              N 390 "О реализации мер по оказанию помощи            населению, пострадавшему от стихийных бедствий             в районах Ошской и Джалал-Абадской областей"     Правительство Кыргызской Республики отмечает,  что министерствами,административными    ведомствами    и    местными     государственнымиадминистрациями   проделана   определенная   работа   по    выполнениюпостановления  Правительства  Кыргызской Республики от 19 августа 1996года   N  390  "О  реализации  мер  по  оказанию   помощи   населению,пострадавшему   от   стихийных бедствий  в  районах Ошской  и  Джалал-Абадской    областей".     Ошской    и   Джалал-Абадской    областнымигосударственными администрациями созданы комиссии  для проверки выдачильготных  долгосрочных  ссуд  населению,  пострадавшему  от  стихийныхбедствий,   рассмотрены  вопросы  ответственности   лиц,   допустившихнарушения  при  оформлении и выдаче первоначальных  ссуд.   Областнымикомиссиями проведена проверка принятых мер по отселению  населения  изопасных зон,  по выявленным недостаткам отдельные руководители районовстрого  предупреждены, на руководителей районов возложена персональнаяответственность  за  обеспечение  отселения граждан из опасных зон.    Министерством  по  чрезвычайным ситуациям  и  гражданской  оборонеКыргызской  Республики  совместно  с государственными  администрациямиОшской,  Джалал-Абадской, Чуйской, Иссык-Кульской и Нарынской областейзавершена    работа   по   обследованию   жилых   домов,    подлежащихобязательному   переселению,   расположенных    в   оползнеселеопасныхучастках.   Подготовлен персональный список N 5  отселяемых  семей  посостоянию  на  1  сентября  1996 года,  которым   в   соответствии   сраспоряжением  Правительства Кыргызской Республики от 12  ноября  1996года N 374-р будет выделена ссуда  в  виде строительных материалов  насумму 24 тыс.сомов.    Министерством архитектуры и строительства Кыргызской Республики  свыездом  на  место  проведена  проверка качества  строительства  жилыхдомов,  инженерных коммуникаций, объектов соцкультбыта, обеспеченностии  реализации   генеральных  планов  и  проектов детальной  планировкинаселенных  пунктов,  а также выделения новых земельных  участков  дляпереселения жителей из опасных зон.    В  Ошской  области  выделены земельные участки  для  строительстванового  жилья  2344  индивидуальным застройщикам,   в  Джалал-Абадскойобласти  -  2568  застройщикам.  Установлен контроль  за   реализациейгенеральных  планов и строительством индивидуальных жилых  домов.   Изсредств  республиканского бюджета населению  Ошской  области  выделено9324,0   тыс   сомов,  населению  Джалал-Абадской  области  -  13872,3тыс.сомов.  За счет средств для предупреждения и ликвидации  стихийныхбедствий  2173  застройщикам Ошской  области выделено 41616 тыс.сомов,50  пострадавшим  выделено  250 тыс.сомов  на   покупку   квартир,2129индивидуальным    застройщикам   Джалал-Абадской   области   -   47900тыс.сомов,   259  пострадавшим  выделено  1295  тыс.сомов  на  покупкуквартир.    За  10  месяцев  1996  года за счет средств  по  предупреждению  иликвидации  стихийных  бедствий  выполнены  работы  на  сумму  53255,0тыс.сомов,  в  том  числе по Ошской области -  19193,8  тыс.сомов,  поДжалал-Абадской области  -  12665,4  тыс.сомов,проектно-изыскательскихработ   на   1227,4  тыс.сомов.  На 25  ноября  1996  года  введено  вэксплуатацию 26 объектов, в том числе 5 школ на 1094 ученических мест,3   больницы  на  70  коек,  фельдшерско-акушерский   пункт,   16   кмводопровода и другие на общую сумму 29499,0 тыс.сомов.    Вместе с тем принятые Правительством Кыргызской Республики решенияпо   предупреждению  и  ликвидации  чрезвычайных  ситуаций,   оказаниюпомощи  населению,   пострадавшему от  стихийных  бедствий,   остаютсявыполненными не в полной мере.    Так не  выполнены распоряжения Правительства Кыргызской Республикипо   изысканию  и  выделению  из  местных  бюджетов  Ошской   (67728,0тыс.сомов)  и   Джалал-Абадской  (72624,0  тыс.сомов)  областей  частильготных  долгосрочных  ссуд  (30 процентов  от  общей  суммы  в  80,0тыс.сомов) своим  жителям.    Министерством  по  чрезвычайным ситуациям  и  гражданской  оборонеКыргызской   Республики  не  завершен  завоз  строительных  материаловиндивидуальным  застройщикам   согласно  постановлению   ПравительстваКыргызской Республики от 23 октября 1995 года N 435.    Министерством сельского и водного хозяйства Кыргызской  Республикине   выделены  средства  и  восстановление  и  не  приняты  на  балансМинистерства коллекторно-дренажные сети Узгенского района.    Кыргызгосэнергохолдингом и Министерством по чрезвычайным ситуациями  гражданской  обороне  Кыргызской Республики не  согласованы  объемыработ по переносу из зоны оползня ВЛ-220 "Таш-Кумырская ГЭС-Кристалл",Кыргыхэнергохолдингом  не  завершена  работа  по  разработке   проектапереноса  из оползневой зоны ВЛ-220 "Курпсайская ГЭС - Октябрьская".    Министерством транспорта и связи Кыргызской Республики  не  начатостроительство   моста  на 6 километре автодороги  Кара-Алма-ДмитриевкаСузакского  района  через р.Кара-Алма,  хотя   разработана   проектно-сметная документация.    Из-за   отсутствия  со  стороны  Национального  банка   КыргызскойРеспублики   контроля  за  деятельностью  "Кыргызэлбанка"  по   выдачельготных  долгосрочных  ссуд  населению,  пострадавшему  от  стихийныхбедствий,   "Кыргызэлбанком"   выделены   6411   тыс.сомов    льготныхдолгосрочных  ссуд для строительства индивидуальных  жилых  домов  612семьям,   не значащимся в списках пострадавших от стихийных  бедствий.Остаток средств, предназначенных для выдачи льготных долгосрочных ссуднаселению,   пострадавшему  от стихийных бедствий,  в  "Кыргызэлбанке"составляет 318 тыс.сомов.    В целях улучшения дел в оказании помощи пострадавшим от  стихийныхбедствий Правительство Кыргызской Республики постановляет:    1.   Принять   к  сведению  информацию  Министра  по  чрезвычайнымситуациям  и  гражданской обороне Кыргызской Республики Абылова  М.А.,главы  Ошской областной государственной администрации Муралиева  А.М.,заместителя    главы    Джалал-Абадской   областной    государственнойадминистрации  Маматсаева  А.М.   о принимаемых  мерах  по  реализациирешений   Правительства   Кыргызской  Республики  по  оказанию  помощинаселению,   пострадавшему от стихийных бедствий в районах  и  городахОшской и Джалал-Абадской областей.    2. Отметить,  что местными государственными администрациями Ошскойи   Джалал-Абадской   областей,   министерствами  и  административнымиведомствами    республики   не   приняты   исчерпывающие    меры    посвоевременному решению всего комплекса вопросов, связанных с оказаниемпомощи  пострадавшему  населению Ошской  и  Джалал-Абадской  областей,ликвидацией  последствий стихийных бедствий,  а  также  предупреждениювозможных человеческих жертв и  восстановлению  ущерба от чрезвычайныхситуаций  и  потребовать  от них неукоснительного  исполнения  решенийПравительства Кыргызской  Республики.    3. Главам Ошской,  Джалал-Абадской,  Нарынской,  Чуйской областныхгосударственных   администраций в 2-месячный срок  обеспечить  возвратнезаконно  выданных  льготных долгосрочных ссуд,  предназначенных  длявыдачи   населению,  пострадавшему  от  стихийных  бедствий,  согласноприложению    4. Ликвидировать Кыргызэлбанка в соответствии с  законодательствомКыргызской    Республики   обеспечить   выдачу    остатков    средств,предназначенных    на   льготные   долгосрочные    ссуды    населению,пострадавшему от стихийных бедствий.    5.    Ошской    и    Джалал-Абадской   областным   государственнымадминистрациям  совместно с Министерством по чрезвычайным ситуациям  игражданской  обороне  Кыргызской  Республики  в  декабре   1996   годарассмотреть   на    заседаниях   коллегий   ход   выполнения   решенийПравительства Кыргызской Республики по вопросам ликвидации последствийстихийных бедствий  и  оказанию помощи пострадавшему населению.     Премьер-министр Кыргызской Республики             А.Джумагулов                                Приложение                     к постановлению Правительства                         Кыргызской Республики                     от 18 декабря 1996 года N 604                                  СУММА                      незаконно выданных льготных                долгосрочных ссуд, подлежащих возврату   --------------------------------------------------------------------  ---  Название областей,            |Количество         |Сумма средств,  районов и городов             |ссудозаемщиков,    |подлежащих                                |получивших ссуду   |возврату                                |незаконно          |(тыс.сомов)                                | (семей)           |  ------------------------------|-------------------|-----------------  ---  Всего по республике           |        612        |        6411  в том числе:                  |                   |  Ошская область                |        490        |        5284  - Кара-Кульджинский район     |        192        |        1985  - Узгенский район             |        281        |        3139  - Кадамжайский район          |         17        |         160  - Джалал-Абадская область     |         74        |         772  - Сузакский район             |          7        |         138  - гор.Джалал-Абад             |          6        |          60  - Ала-Букинский район         |          6        |         126  - Чаткальский район           |         35        |         102  - Базар-Коргонский район      |          6        |         132  - Ак-Сыйский район            |         11        |         192  - Токтогульский район         |          3        |          22  - Нарынская область           |         38        |         315  - гор.Нарын                   |          7        |          47  - Ат-Башинский район          |          7        |          20  - Нарынский район             |         17        |         177  - Ак-Талинский район          |          7        |          71  Чуйская область               |         10        |          40  - Иссык-Атинский район        |         10        |          40  --------------------------------------------------------------------  ---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uttavqgzbxakhurj3mx">
      <w:r>
        <w:rPr>
          <w:rFonts w:ascii="Arial" w:cs="Arial" w:eastAsia="Arial" w:hAnsi="Arial"/>
          <w:color w:val="132D3F"/>
          <w:sz w:val="16"/>
          <w:szCs w:val="16"/>
          <w:u w:val="single"/>
        </w:rPr>
        <w:t xml:space="preserve">dalil.kg/document/35953</w:t>
      </w:r>
    </w:hyperlink>
  </w:p>
  <w:p>
    <w:pPr>
      <w:spacing w:after="0" w:before="40"/>
      <w:jc w:val="center"/>
    </w:pPr>
    <w:hyperlink w:history="1" r:id="rId3io5eplglhg3_k3jrp-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pae6ls_sqdarpczbuq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uttavqgzbxakhurj3mx" Type="http://schemas.openxmlformats.org/officeDocument/2006/relationships/hyperlink" Target="https://dalil.kg/document/35953" TargetMode="External"/><Relationship Id="rId3io5eplglhg3_k3jrp-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2026-09-27T16:29:31.467Z</dcterms:created>
  <dcterms:modified xsi:type="dcterms:W3CDTF">2026-09-27T16:29:31.467Z</dcterms:modified>
</cp:coreProperties>
</file>

<file path=docProps/custom.xml><?xml version="1.0" encoding="utf-8"?>
<Properties xmlns="http://schemas.openxmlformats.org/officeDocument/2006/custom-properties" xmlns:vt="http://schemas.openxmlformats.org/officeDocument/2006/docPropsVTypes"/>
</file>