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o5iskem7b2rr3b5ke9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xggikhsg2nynsbei7smt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мая 1993 года N 204                                ПОЛОЖЕНИЕ                о Государственной финансовой инспекции                при Правительстве Республики Кыргызстан                           I. Общие положения      1. Государственная финансовая инспекция при Правительстве  Респуб-лики Кыргызстан является органом, осуществляющим финансовый контроль задеятельностью  министерств,  государственных  комитетов,  консорциумов,концернов,  компаний, объединений, акционерных обществ, малых предприя-тий,  предприятий, организаций и других субъектов хозяйствования, осно-ванных на государственной собственности.     2. Государственная финансовая инспекция при Правительстве  Респуб-лики  Кыргызстан включает в себя непосредственно подчиненные ей инспек-ции в областях,  городе Бишкек,  городах и районах.  Инспекции проводятревизии  и  проверки как по своей инициативе,  так и по заданиям Прави-тельства Республики и предложению правоохранительных органов, об их ре-зультатах  сообщает соответствующим местным Советам народных депутатов,областным,  городским и районным государственным администрациям, вноситим  предложения,  направленные на устранение и предотвращение нарушенийзаконности в финансово-хозяйственной деятельности субъектом  хозяйство-вания, растрат, хищений и недостач денежных средств и материальных цен-ностей, злоупотреблении служебным положением должностными лицами и кор-рупции.     Все подразделения Государственной финансовой инспекции при  Прави-тельстве Республики Кыргызстан проводят свою работу в тесном контакте справоохранительными,  финансовыми,  налоговыми,  банковскими и  другимиконтролирующими органами, органы Прокуратуры Республики Кыргызстан, Ми-нистерства внутренних дел Республики Кыргызстан, Государственного коми-тета Республики Кыргызстан по национальной безопасности,  республиканс-кие и местные органы государственной власти и  управления  обязаны  со-действовать  должностным лицам Государственной финансовой инспекции приПравительстве Республики Кыргызстан в  выполнении  возложенных  на  нихфункций, оказывать им помощь в проведения проверок и ревизий, обеспечи-вать их жильем и служебными помещениями, транспортом, средствами связи.     3. Должностные лица, препятствующие чем-либо проведению проверок иревизий,  не обеспечивающие необходимых условий для работы  сотрудникамГосударственной  финансовой инспекции при Правительстве Республики Кыр-гызстан, несут ответственность в порядке, установленном законодательст-вом Республики Кыргызстан.     В целях недопущения параллелизма,  дублирования контрольно-ревизи-онной  работы,  службы ведомственного контроля хозрасчетных организацийсогласовывают планы проведения ревизий и проверок с Государственной фи-нансовой  инспекцией при Правительстве Республики Кыргызстан и террито-риальными органами.     4. Государственная  финансовая инспекция при Правительстве Респуб-лики Кыргызстан в своей деятельности руководствуется законами Республи-ки Кыргызстан,  указами и распоряжениями Президента Республики Кыргызс-тан, постановлениями и распоряжениями Правительства Республики Кыргызс-тан, другими нормативными актами и настоящим Положением.     5. К работе в органах  Государственной  финансовой  инспекции  приПравительстве Республики Кыргызстан привлекаются квалифицированные спе-циалисты в области финансов,  экономики,  бухгалтерского учета и права.Работники  Государственной  финансовой инспекции при Правительстве Рес-публики Кыргызстан периодически проходят аттестацию в установленном по-рядке.                  II. Задачи и функции Государственной                финансовой инспекции при Правительстве                         Республики Кыргызстан      6. Основными  задачами  Государственной  финансовой  инспекции приПравительстве Республики Кыргызстан являются:     - организация эффективного финансового контроля за соблюдением за-конности в финансово-хозяйственной деятельности министерств,  государс-твенных комитетов,  административных ведомств, консорциумов, концернов.компаний,  акционерных обществ,  предприятий, учреждений, организаций идругих  субъектов хозяйствования,  в том числе действующих за пределамиРеспублики, основанных на государственной собственности, защита интере-сов государства от посягательств на ее собственность,  растранжированияи неправильного использования выделяемых средств  и  ресурсов  (включаякредиты,  ссуды,  наличные  деньги и валюту),  уклонения путем обмана иразличных фальсификаций от уплаты отчислений платежей в соответствующиефонды  и бюджеты,  борьба в тесном взаимодействии с правоохранительнымиорганами с коррупцией и преступлениями в сфере экономики;     - разработка  предложений по рациональному использованию средств иресурсов,  включая валютные, совершенствование финансовых взаимоотноше-ний субъектов хозяйствования с государством,  методология учета и орга-низация контроля с целью предотвращения фактов неэффективного использо-вания и хищений государственной собственности.     7. В целях реализации поставленных задач на Государственную финан-совую  инспекцию  при  Правительстве Республики Кыргызстан и ее местныеорганы возлагается выполнение следующих функций:     - проведение по своей инициативе, заданиям Президента и Правитель-ства Республики Кыргызстан, предложениям правоохранительных органов ре-визий  и  проверок  финансово-хозяйственной деятельности,  тематическихпроверок соблюдения дисциплины поставок,  достоверности учета и  отчет-ности в министерствах,  государственных комитетах, административных ве-домствах, концернах, объединениях, организациях, акционерных обществах,малых предприятиях и других хозяйствующих субъектах,  основанных на го-сударственной собственности;     - осуществление контрольных проверок законности взаимных расчетов,товарно-денежных операций с хозяйствующими субъектами,  по заявлениям ижалобам граждан, по вопросам учета доходов, оплаты труда, полноты учетаобъемов налогообложения, исчисления налогов на малых, частных предприя-тиях, в фермерских и других хозяйствующих субъектах, включая совместныепредприятия с участием юридических и физических лиц  и  функционирующиена территории Республики иностранные предприятия;     - контроль за правильностью формирования и использования  валютныхсредств,  полнотой расчетов с зарубежными партнерами, соблюдением уста-новленного порядка выпуска обращения ценных бумаг,  проведением  денеж-но-вещевых лотерей министерствами,  государственными комитетами и адми-нистративными ведомствами, местными органами управления, другими учреж-дениями  и  хозяйствующими  субъектами,  основанными на государственнойсобственности;     - периодическое  проведение ревизий и проверок работы органов эко-номики и финансов,  налоговых органов  по  исполнению  государственногобюджета Республики,  соблюдение бюджетного и налогового законодательст-ва, привлекая в необходимых случаях квалифицированных специалистов этихорганов  для  проведения  комплексных  ревизий составления и исполненияместных бюджетов;     - методологическое руководство и контроль за деятельностью ведомс-твенных служб;     - организация  работы подведомственных подразделений,  оказание имметодической помощи, осуществление мероприятий по подготовке и перепод-готовке  кадров,  изучение  положительного опыта контрольно-ревизионнойработы и распространение его среди работников системы;     - осуществление  совместно  с  фондом госимущества Республики Кыр-гызстан,  а в необходимых случаях самостоятельно,  проверок  соблюденияустановленного порядка и экономических интересов государства при прове-дении разгосударствления и приватизации собственности.             III. Права Государственной финансовой инспекции                при Правительстве Республики Кыргызстан      8. Государственная  финансовая инспекция при Правительстве Респуб-лики Кыргызстан и ее органы на местах при осуществлении возложенных  нанее задач имеют право:     а) проверять в министерствах,  госкомитетах,  административных ве-домствах, акционерных обществах, малых предприятиях, предприятиях и ор-ганизациях,  основанных на государственной собственности любую докумен-тацию и фактическое наличие денежных средств, ценных бумаг и материаль-ных ценностей;     б) беспрепятственно  проводить с участием собственника или уполно-моченного им лица осмотр производственных,  складских и всех других по-мещений,  организовывать инвентаризации, контрольные обмеры выполненныхработ, контрольные запуски сырья в производство, производить отбор пробсырья  и готовой продукции для лабораторных исследований качества и со-ответствия стандартам,  опечатывать кассы, склады и другие места хране-ния денежных средств, и материальных ценностей;     в) требовать от руководителей и других работников проверяемых  ор-ганизаций  и субъектов хозяйствования представления письменных объясне-ний по вопросам, возникающим в ходе ревизий и проверок;     г) изымать  подлинники бухгалтерских и других документов при выяв-лении подделок,  подлогов и других злоупотреблений в  качестве  доказа-тельства  по уголовному делу,  оставляя в делах акт изъятия и копии илиреестры изъятых документов;     д) привлекать  для  участия в ревизиях и проверках в качестве экс-пертов специалистов органов экономики и финансов,  налоговых инспекций,банков, а также других предприятии, организаций и учреждений;     ж) принимать в процессе ревизий и проверок совместно с руководите-лями ревизуемых предприятий,  организаций необходимые меры к устранениювыявленных нарушений финансовой дисциплины, наведению порядка в ведениибухгалтерского  учета и расходования средств и давать руководителям ре-визуемых предприятий и организаций обязательные  для  них  указания  обустранении вскрытых нарушений и возмещении ущерба за счет виновных лиц.     В случаях невыполнения субъектами хозяйствования  и  организациямиуказаний  об  устранении  нарушений и возмещении ущерба или недопуска кревизии, либо препятствие к проведению путем отказа от предъявления не-обходимых документов,  организации инвентаризации ценностей,  уклоненияот рассмотрения и подписания ее материалов,  органы Государственной фи-нансовой  инспекции  при Правительстве Республики Кыргызстан направляютобслуживающим их учреждениям банков мотивированные представления о при-остановлении операций по расчетным и иным счетам этих субъектов хозяйс-твования впредь до полного устранения допущенных нарушений или принятиепредусмотренных законодательством мер по возмещению ущерба;     з) направлять в органы прокуратуры и внутренних  дел  материалы  овыявленных  ревизиями  и проверками недостачах,  растратах,  хищениях излоупотреблениях. Правоохранительные органы информируют Государственнуюфинансовую инспекцию при Правительстве Республики Кыргызстан и ее орга-ны на местах о результатах принятия по этим материалам мер,  либо  нап-равляют мотивированные заключения с приложениями копий постановлений оботказе в возбуждении или прекращении уголовных дел, решив вопрос о воз-мещении материального ущерба;     и) устанавливать для министерств, государственных комитетов, адми-нистративных  ведомств и других органов порядок ведения учета результа-тов ревизий и проверок и по согласованию с  Государственным  агентствомпо  статистике  при  Правительстве  Республики Кыргызстан формы и срокипредставления отчетности по контрольно-ревизионной работе;     к) затребовать и получать от банков и иных финансово-кредитных уч-реждений справки о состоянии счетов предприятий,  учреждений, организа-ций и других хозяйствующих субъектов ,  использующих бюджетные средстваи внебюджетные госфонды;     л) давать учреждениям банков представления на бесспорное взысканиесо счетов юридических лиц, выявленных ревизиями сумм заниженных и укры-тых  платежей в бюджет или излишне полученных средств бюджета в резуль-тате нарушений установленного порядка с применением санкций, предусмот-ренных в Положении, утвержденном постановлением Правительства Республи-ки Кыргызстан от 15 апреля 1992 года "Вопросы Государственного комитетаРеспублики  Кыргызстан  по  ценам  и антимонопольной политике" и ЗаконеРеспублики Кыргызстан от 6 марта 1992 года "О государственной налоговойслужбе Республики Кыргызстан",  а также ущерба,  подлежащего возмещениювиновными лицами;     м) вступать в взаимодействие с соответствующими иностранными служ-бами для выяснения расчетов хозяйствующих субъектов Республики Кыргызс-тан  с  зарубежными  партнерами с оплатой услуг за счет выявленных суммукрытой выручки (дохода);     н) вносить Президенту Республики Кыргызстан, Правительству Респуб-лики, а также в другие государственные органы представления о привлече-нии к ответственности должностных лиц, виновных в нарушениях требованийзаконодательства, бесхозяйственности, причиненного материального ущербагосударству;     о) проводить в необходимых случаях проверки правильности  исчисле-ний и своевременности перечисления налогов в бюджет предприятиями и ор-ганизациями, основанных на государственной собственности.     п) взыскивать  в  бесспорном порядке с предприятий,  организаций иучреждений,  а также хозяйствующих субъектов, основанных на негосударс-твенной  собственности  средств,  выделенных из бюджета или небюджетныхсредств, используемых не по целевому назначению,                    IV. Обязанности и ответственность               Государственной финансовой инспекции при                  Правительстве Республики Кыргызстан      9. Должностные лица Государственной финансовой инспекции при  Пра-вительстве  Республики Кыргызстан обязаны при выполнении возложенных наних задач руководствоваться действующим законодательством, использоватьполучаемые сведения по счетам в банках предприятий,  организаций и дру-гих субъектов хозяйствования, а также отдельных граждан исключительно вслужебных  целях  с соблюдением установленной законодательством коммер-ческой тайны и тайны вкладов, за несоблюдение или ненадлежащее выполне-ние  своих  обязанностей  они несут дисциплинарную,  административную иуголовную ответственность в соответствии с действующим  законодательст-вом.     10. Сотрудникам Государственной финансовой инспекции,  при  Прави-тельстве Республики Кыргызстан,  ее местных органов запрещается занятиепредпринимательской деятельностью,  за исключением научной и преподава-тельской работы.     11. Жалобы на действия органов Государственной финансовой  инспек-ции при Правительстве Республики Кыргызстан или должностного лица расс-матриваются вышестоящим в порядке подчиненности органов или должностнымлицом,  которые обязаны рассмотреть ее и о результатах сообщить заинте-ресованным лицам в месячный срок.            V. Средства Государственной финансовой инспекции                при Правительстве Республики Кыргызстан      12. Органы  Государственной финансовой инспекции при ПравительствеРеспублики Кыргызстан содержатся за счет республиканского бюджета.     Численность и фонд оплаты труда работников,  а также лимиты на со-держание легкового автотранспорта по областным и  Бишкекской  городскойинспекциям  устанавливаются  Государственной  финансовой инспекцией приПравительстве Республики Кыргызстан, а по районам и городам - государс-твенными  финансовыми  инспекциями по соответствующим областям и городуБишкек.     13. В целях повышения заинтересованности работников, улучшении ка-чества и усилении действенности ревизий и  проверок  в  Государственнойфинансовой инспекции при Правительстве Республики Кыргызстан,  его тер-риториальных подразделениях создается фонд  материального  поощрения  исоциального развития за счет:     - отчислений хозяйствующими субъектами в размере 30 процентов суммвозмещенного ущерба за счет виновных лиц и дополнительно выявленных до-ходов, штрафов и других санкций, взысканных за нарушения налогового за-конодательства Республики Кыргызстан, выявленные ревизиями и проверкамиорганами Государственной финансовой инспекции при Правительстве Респуб-лики Кыргызстан;     - отчислений в размере 10 процентов от взысканных сумм с предприя-тий и организаций за завышения цен и другие нарушения, выявленные реви-зиями и проверками Государственной финансовой инспекции при  Правитель-стве Республики Кыргызстан и ее органами на местах.     Порядок образования,  учета и использования средств фонда устанав-ливаются  Государственной  финансовой инспекцией при Правительстве Рес-публики Кыргызстан.               VI. Социальная и правовая защита работников               Государственной финансовой инспекции при                  Правительстве Республики Кыргызстан      14. Работники органов  Государственной  финансовой  инспекции  приПравительстве  Республики Кыргызстан подлежат обязательному страхованиюза счет средств республиканского бюджета,  пользуются преимущественнымиправами при установке квартирных телефонов, предоставлении мест в детс-ких дошкольных учреждениях,  приобретении транспортных средств, путевокв санатории и дома отдыха.     15. Оскорбление работника Государственной финансовой инспекции приПравительстве  Республики  Кыргызстан и членов его семьи по мотивам вы-полнения обязанностей, противодействие, угроза, насилие, шантаж или по-сягательства на их жизнь,  здоровье,  честь, достоинство и имущество, атакже другие действия, препятствующие выполнению им возложенных обязан-ностей,  влекут  ответственность в соответствии с действующим законода-тельством.                 VII. Руководящие органы Государственной                финансовой инспекции при Правительстве                         Республики Кыргызстан      16. Государственную финансовую инспекцию при Правительстве Респуб-лики Кыргызстан возглавляет директор, назначаемый Президентом Республи-ки Кыргызстан по представлению Премьер-министра Республики. Заместителидиректора по представлению директора назначаются Правительством Респуб-лики Кыргызстан с последующим утверждением Президентом Республики  Кыр-гызстан.  Начальники государственных финансовых инспекций по областям игороду Бишкек назначаются директором Государственной финансовой инспек-ции  при  Правительстве Республики Кыргызстан по согласованию с главамисоответствующих государственных администраций, а инспектора городских ирайонных инспекций - директором Госфининспекции Республики.     17. Директор Государственной финансовой инспекции при Правительст-ве Республики Кыргызстан:     - руководит деятельностью Государственной финансовой  инспекции  иее  местных  органов,  несет персональную ответственность за выполнениевозложенных на нее задач и осуществление ею своих функций, распределяетобязанности  между  заместителями директора,  устанавливает степень от-ветственности их и руководителей местных подразделений  Государственнойфинансовой инспекции;     - утверждает структуру и штаты центрального аппарата Государствен-ной финансовой инспекции,  устанавливает размеры ассигнований,  числен-ность и фонд оплаты труда местных органов, определяет для них лимиты насодержание легкового автотранспорта;     - осуществляет в пределах своей компетенции служебное  перемещениеи  увольнение работников центрального аппарата Государственной финансо-вой инспекции,  назначает на должность и освобождает от должности руко-водящих работников подведомственных органов; применяет к ним меры поощ-рения и дисциплинарного взыскания,  предусмотренные трудовым  законода-тельством;     - разрабатывает и утверждает порядок,  нормативные акты, регламен-тирующие планирование, осуществление и оформление результатов ревизий ипроверок;     - издает  в пределах своей компетентности на основании и во испол-нение действующих законов Республики Кыргызстан и решений правительствареспублики приказы и инструкции,  даст указания обязательные для испол-нения всеми подведомственными службами и организациями;     Директор Государственной  финансовой  инспекции  при ПравительствеРеспублики Кыргызстан вместе с другими руководителями министерств, гос-комитетов,  административных ведомств Республики Кыргызстан, в пределахсвоей компетенции может издавать совместные приказы и инструкции.     18. Коллегиальным  органом  управления  Государственной финансовойинспекции является коллегия, образуемая в составе директора, его замес-тителей и других руководящих работников структурных подразделений Госу-дарственной финансовой инспекции.     Численный и  персональный состав коллегии Государственной финансо-вой инспекции утверждается Правительством Республики Кыргызстан.     Коллегия на  своих  заседаниях  определяет текущие и перспективныезадачи Государственной  финансовой  инспекции,  рассматривает  основныевопросы  совершенствования  методов и повышения эффективности контроль-но-ревизионной работы,  принимает решения по результатам ревизий, кото-рыми вскрыты серьезные нарушения и злоупотребления, исполнения принятыхрешений, подбора, расстановки, переподготовки кадров, обсуждает проектыважнейших  приказов  и нормативно-методических документов,  заслушиваетотчеты о работе подразделений Государственной финансовой инспекции.     Решение коллегии  реализуется приказами и распоряжениями директораГосударственной финансовой инспекции при Правительстве Республики  Кыр-гызстан.     19. Государственная финансовая инспекция при Правительстве Респуб-лики Кыргызстан, подведомственные ей инспекции в областях и городе Биш-кек являются юридическими  лицами,  обладают  обособленным  имуществом,имеют текущий,  расчетный и иные счета в банках и печать с изображениемГосударственного герба Республики Кыргызстан со  своими  наименованиямина кыргызском и русском языках.     Прием, увольнение работников городских и районных инспекций (кромеруководителей),  финансирование  и учет расходов по содержанию осущест-вляются государственными финансовыми инспекциями по областям  и  городуБишкек.  При  необходимости  в  учреждениях банка на местах открываютсясчета для перевода денежных средств.                     VII. Ликвидация и реорганизация      20. Ликвидация и реорганизация Государственной финансовой  инспек-ции  при Правительстве Республики Кыргызстан производится в установлен-ном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1hmi_e86eew9gwr3zlxy">
      <w:r>
        <w:rPr>
          <w:rFonts w:ascii="Arial" w:cs="Arial" w:eastAsia="Arial" w:hAnsi="Arial"/>
          <w:color w:val="132D3F"/>
          <w:sz w:val="16"/>
          <w:szCs w:val="16"/>
          <w:u w:val="single"/>
        </w:rPr>
        <w:t xml:space="preserve">dalil.kg/document/37996</w:t>
      </w:r>
    </w:hyperlink>
  </w:p>
  <w:p>
    <w:pPr>
      <w:spacing w:after="0" w:before="40"/>
      <w:jc w:val="center"/>
    </w:pPr>
    <w:hyperlink w:history="1" r:id="rIdajln8nsu9xanj8lvgri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o5iskem7b2rr3b5ke9qy" Type="http://schemas.openxmlformats.org/officeDocument/2006/relationships/hyperlink" Target="https://dalil.kg/document/37235" TargetMode="External"/><Relationship Id="rIdxggikhsg2nynsbei7smt3" Type="http://schemas.openxmlformats.org/officeDocument/2006/relationships/hyperlink" Target="https://dalil.kg/document/379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1hmi_e86eew9gwr3zlxy" Type="http://schemas.openxmlformats.org/officeDocument/2006/relationships/hyperlink" Target="https://dalil.kg/document/37996" TargetMode="External"/><Relationship Id="rIdajln8nsu9xanj8lvgri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2026-09-24T20:10:02.635Z</dcterms:created>
  <dcterms:modified xsi:type="dcterms:W3CDTF">2026-09-24T20:10:02.635Z</dcterms:modified>
</cp:coreProperties>
</file>

<file path=docProps/custom.xml><?xml version="1.0" encoding="utf-8"?>
<Properties xmlns="http://schemas.openxmlformats.org/officeDocument/2006/custom-properties" xmlns:vt="http://schemas.openxmlformats.org/officeDocument/2006/docPropsVTypes"/>
</file>