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4dpemhyfj4sa-du_z_lk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4 ноября 2003 года N 700             ПОСТАНОВЛЕНИЕ ПРАВИТЕЛЬСТВА КЫРГЫЗСКОЙ РЕСПУБЛИКИ                 О проектах законов Кыргызской Республики             "Об органах Кыргызской Республики по контролю           наркотиков" и "О внесении изменений и дополнений              в Уголовно-процессуальный кодекс Кыргызской              Республики и в Закон Кыргызской Республики                "Об оперативно-розыскной деятельности"    Во  исполнение пункта 2 </w:t>
      </w:r>
      <w:hyperlink w:history="1" r:id="rIdfbyl8mknrjpugfc_ljeys">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7августа  2003  года  N  261  "Об  утверждении  Положения  и  структурыАгентства  Кыргызской Республики по контролю наркотиков" ПравительствоКыргызской Республики постановляет:  1. Согласиться с </w:t>
      </w:r>
      <w:hyperlink w:history="1" r:id="rIdl1-kwrmviyduqptjlixuo">
        <w:r>
          <w:rPr>
            <w:rFonts w:ascii="Arial" w:cs="Arial" w:eastAsia="Arial" w:hAnsi="Arial"/>
            <w:color w:val="1D4ED8"/>
            <w:sz w:val="24"/>
            <w:szCs w:val="24"/>
            <w:u w:val="single"/>
          </w:rPr>
          <w:t xml:space="preserve">проектами</w:t>
        </w:r>
      </w:hyperlink>
      <w:r>
        <w:rPr>
          <w:rFonts w:ascii="Arial" w:cs="Arial" w:eastAsia="Arial" w:hAnsi="Arial"/>
          <w:sz w:val="24"/>
          <w:szCs w:val="24"/>
        </w:rPr>
        <w:t xml:space="preserve"> законов Кыргызской Республики "Об органахКыргызской Республики по контролю наркотиков" и "О внесении  измененийи  дополнений в Уголовно-процессуальный </w:t>
      </w:r>
      <w:hyperlink w:history="1" r:id="rId7swrojegmrws_dg8loab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ив </w:t>
      </w:r>
      <w:hyperlink w:history="1" r:id="rIdauk_fx6dimwsu0scuuw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оперативно-розыскной деятельности".  2.  Внести  указанные законопроекты на рассмотрение  Жогорку  КенешаКыргызской Республики.  3.  Назначить директора Агентства Кыргызской Республики по  контролюнаркотиков   официальным   представителем   Правительства   КыргызскойРеспублики при рассмотрении указанных законопроектов палатами  ЖогоркуКенеша Кыргызской Республики.    Премьер-министр                                          Н.Танаев        </w:t>
      </w:r>
      <w:r>
        <w:rPr>
          <w:rFonts w:ascii="Arial" w:cs="Arial" w:eastAsia="Arial" w:hAnsi="Arial"/>
          <w:sz w:val="24"/>
          <w:szCs w:val="24"/>
        </w:rPr>
        <w:t xml:space="preserve">                                                            Проект                        ЗАКОН КЫРГЫЗСКОЙ РЕСПУБЛИКИ                     О внесении изменений и дополнений              в Уголовно-процессуальный кодекс Кыргызской              Республики и в Закон Кыргызской Республики                "Об оперативно-розыскной деятельности"    Статья 1.    Внести   в   Уголовно-процессуальный  кодекс  Кыргызской  Республики(Ведомости  Жогорку  Кенеша  Кыргызской Республики,  1999  г.,  N  10,ст.442) следующие дополнения и изменения:  1.  Часть первую статьи 38 дополнить пунктом: "9) органы по контролюнаркотиков".  2.  Статью  161  после  слов: "национальной безопасности"  дополнитьсловами: "по контролю наркотиков".  3.  Пункт  (3) статьи 163 после слов: "финансовой полиции" дополнитьсловами:   "(статья  183  Уголовного  кодекса  Кыргызской  Республики)следствие производится следователями органов финансовой полиции  и  поконтролю наркотиков".  4.  Пункт  (8)  статьи  163 после слов: "внутренних  дел"  дополнитьсловами: "по контролю наркотиков".  5.  Пункт  (9) статьи 163 после слов: "финансовой полиции" дополнитьсловами:   "(статья  204  Уголовного  кодекса  Кыргызской  Республики)следствие     производится    следователями    органов    национальнойбезопасности,  по  контролю наркотиков, таможенных  органов,  а  такжеорганов финансовой полиции".  6.  Пункт  (11)  статьи  163 после слов: "внутренних  дел"  добавитьсловами:  "по  контролю  наркотиков",  а  после  слов:  "и  таможенныхорганов"  -  словами: "(статьи 248-254 Уголовного  кодекса  КыргызскойРеспублики)  следствие производится следователями  органов  внутреннихдел и по контролю наркотиков".  7.  Пункт  (12)  статьи 163 после слов: "внутренних  дел"  дополнитьсловами:  "(статьи  318, 329, 330 и 332 Уголовного кодекса  КыргызскойРеспублики)  следствие производится следователями органов прокуратуры,внутренних дел и по контролю наркотиков".  8.  Дополнить  статью  163 пунктом (13) следующего  содержания:  "Поуголовным  делам  о  преступлениях  против  общественной  безопасности(статьи  231 и 241 Уголовного кодекса Кыргызской Республики) следствиепроизводится    следователями   органов   национальной   безопасности,внутренних дел и по контролю наркотиков".  9.  Пункты 13 и 14 статьи 163 считать соответственно пунктами  14  и15.  10. Часть вторую статьи 240 после слов: "Министерства внутренних делКыргызской   Республики,"  дополнить  словами:  "Агентства  КыргызскойРеспублики по контролю наркотиков".    Статья 2.    Внести   в  Закон  Кыргызской  Республики  "Об  оперативно-розыскнойдеятельности"  (Ведомости Жогорку Кенеша Кыргызской  Республики,  1999г., N 2, ст.79) следующие дополнения и изменения:  1.   Часть  шестую  статьи  9  после  слов:  "органов  безопасности"дополнить словами: "и органов по контролю наркотиков".  2. Часть первую статьи 16 дополнить пунктом:  "9) органов Кыргызской Республики по контролю наркотиков".  3.  В  части второй статьи 16 после слов: "внутренних дел" дополнитьсловами: "органы Кыргызской Республики по контролю наркотиков".    Статья 3.    Правительству  Кыргызской  Республики в трехмесячный  срок  привестисвои нормативные правовые акты в соответствие с настоящим Законом.    Статья 4.    Настоящий Закон вступает в силу со дня официального опубликования.    Президент Кыргызской Республики                                                                  Проект                        ЗАКОН КЫРГЫЗСКОЙ РЕСПУБЛИКИ                     Об органах Кыргызской Республики                        по контролю наркотиков    Настоящий   Закон   определяет  место  и  роль  органов   КыргызскойРеспублики  по  контролю  наркотиков  (далее  -  органов  по  контролюнаркотиков)  в  системе  исполнительной власти Кыргызской  Республики,устанавливает  основные  задачи,  права  и  ответственность,  гарантииправовой и социальной защиты, порядок их финансирования и материально-технического обеспечения.                                 Раздел I                            Общие положения    Статья 1. Органы по контролю наркотиков    Органы    Кыргызской   Республики   по   контролю    наркотиков    -правоохранительный,  исполнительный  орган,  не  входящий   в   составПравительства  Кыргызской  Республики, проводящий  единую  политику  вобласти   оборота  наркотических  средств,  психотропных   веществ   ипрекурсоров,   противодействия  их  незаконному   обороту,   а   такжекоординирующий   деятельность  иных  органов   исполнительной   властиКыргызской Республики в этой сфере.  Единую  систему органов по контролю наркотиков составляют  АгентствоКыргызской   Республики  по  контролю  наркотиков  и  его  структурныеподразделения  Руководство  органами  по контролю наркотиков осуществляет  директорАгентства  Кыргызской  Республики по контролю наркотиков,  назначаемыйПрезидентом   Кыргызской  Республики.  Директор   несет   персональнуюответственность  за деятельность органов по контролю наркотиков  передПрезидентом Кыргызской Республики.  Органы  по  контролю  наркотиков  в  своей  деятельности  подотчетныПрезиденту    Кыргызской   Республики   и   Правительству   КыргызскойРеспублики.    Статья 2. Основные задачи органов по контролю наркотиков    Основными задачами органов по контролю наркотиков являются:  -   разработка  и  реализация  государственной  политики  в  областизаконного  оборота  наркотических  средств,  психотропных  веществ   ипрекурсоров, а также противодействия их незаконному обороту;  -   координация  деятельности  органов  исполнительной   власти   повопросам,   касающимся   законного  оборота   наркотических   средств,психотропных   веществ   и   прекурсоров,   осуществления    мер    попротиводействию их незаконному обороту;  -  выявление,  предупреждение, пресечение, раскрытие и расследованиепреступлений,  отнесенных законодательством  Кыргызской  Республики  кподследственности   органов   Кыргызской   Республики   по    контролюнаркотиков;  -   осуществление   в   соответствии  с  международными   договорамиКыргызской  Республики  взаимодействия  и  информационного  обмена   смеждународными  организациями  и  компетентными  органами  иностранныхгосударств в области противодействия незаконному обороту наркотическихсредств,  психотропных  веществ и прекурсоров, а  также  представлениеинтересов  Кыргызской  Республики  в  международных  организациях   повопросам  противодействия незаконному обороту  наркотических  средств,психотропных веществ и прекурсоров;  -  заключение  в  установленном порядке  международных  договоров  вобласти   контроля  наркотических  средств,  психотропных  веществ   ипрекурсоров и противодействия их незаконному обороту.  Запрещается привлекать подразделения органов по контролю  наркотиковдля  выполнения задач, не возложенных на них законодательством. Никто,кроме  органов и должностных лиц, прямо уполномоченных на то  законом,не вправе вмешиваться в деятельность органов по контролю наркотиков.    Статья 3. Деятельность органов по контролю наркотиков и права                         человека и гражданина    Органы  по  контролю  наркотиков  в своей  деятельности  исходят  изуважения  к  правам  человека и гражданина и  осуществляют  их  защитунезависимо  от  гражданства,  социального,  имущественного   и   иногоположения,  расовой  и  национальной принадлежности,  пола,  возраста,образования  и  языка,  отношения  к  религии,  политических  и   иныхубеждений, рода и характера его занятий.  Всякое  ограничение граждан в их правах и свободах допускается  лишьна основании и в порядке, предусмотренных законом.  Граждане   вправе  получить  от  сотрудников  органов  по   контролюнаркотиков  разъяснения по поводу ограничения  их  прав  и  свобод,  асчитающие,  что  их действиями ущемлены их права, свободы  и  законныеинтересы,  вправе  обжаловать  эти действия  вышестоящему  органу  илидолжностному лицу органов по контролю наркотиков, прокурору, а также всуд.  Органы  по контролю наркотиков предоставляют возможность задержаннымпо  подозрению  в  совершении преступления и  заключенным  под  стражугражданам реализовать право на юридическую защиту, уведомляют о  местеих нахождения родственников, администрацию по месту работы или учебы.  В случае необходимости, органы по контролю наркотиков принимают мерык  немедленному оказанию им медицинской и другой помощи,  а  также  поустранению  опасности  жизни,  здоровью  или  имуществу,  возникшей  врезультате  задержания, заключения под стражу или осуждения  указанныхграждан.    Статья 4. Содействие государственных органов, общественных           объединений и граждан в выполнении задач органам                        по контролю наркотиков    Органы по контролю наркотиков выполняют возложенные на них задачи вовзаимодействии    с    государственными    органами,     общественнымиобъединениями и гражданами.  Государственные  органы, должностные лица, общественные  объединенияобязаны   оказывать  органам  по  контролю  наркотиков  содействие   ввыполнении их задач.                                 Раздел II             Правовой статус органов Кыргызской Республики                        по контролю наркотиков    Статья 5. Правовая основа деятельности органов по контролю                              наркотиков    Правовую   основу   деятельности  органов  по  контролю   наркотиковсоставляют  Конституция Кыргызской Республики, настоящий  Закон,  иныезаконодательные  и  нормативные акты Кыргызской  Республики,  а  такжемеждународные договоры и соглашения Кыргызской Республики.    Статья 6. Прохождение службы в органах по контролю наркотиков    Порядок   и  условия  прохождения  службы  в  органах  по   контролюнаркотиков  регламентируется законодательством Кыргызской  Республики,настоящим  Законом и положением о прохождении службы,  утверждаемым  вустановленном порядке.  Сотрудники  органов  по контролю наркотиков могут  привлекаться  дляобеспечения  правового  режима чрезвычайного  положения  и  ликвидациипоследствий   чрезвычайных  обстоятельств.  При   этом   срок   службыисчисляется  по  правилам,  устанавливаемым Правительством  КыргызскойРеспублики.  Сотрудникам органов по контролю наркотиков запрещается участвовать ворганизации   забастовок   и  в  их  проведении,   заниматься   другойоплачиваемой  деятельностью,  кроме  педагогической,  научной  и  инойтворческой деятельностью. Не допускается создание в системе органов поконтролю    наркотиков    общественных    объединений,    преследующихполитические цели.    Статья 7. Функции органов по контролю наркотиков    Органы  по контролю наркотиков в соответствии с возложенными на  нихзадачами, в пределах своей компетенции осуществляют:  -   координацию  деятельности  органов  исполнительной   власти   повопросам,   касающимся   законного  оборота   наркотических   средств,психотропных  веществ  и прекурсоров, противодействия  их  незаконномуобороту;  -     оперативно-розыскную    деятельность    в    соответствии    сзаконодательством Кыргызской Республики;  -   следствие   по  уголовным  делам,  отнесенным  законодательствомКыргызской   Республики  к  подследственности  органов   по   контролюнаркотиков;  -  ведение  Государственного  реестра  субъектов  законного  оборотанаркотических средств, психотропных веществ и прекурсоров;  -  лицензирование  всех  видов деятельности,  связанных  с  законнымоборотом  наркотических средств, психотропных веществ  и  прекурсоров,контроль деятельности юридических и физических лиц в области законногооборота наркотических средств, психотропных веществ и прекурсоров;  -   в   пределах   своей  компетенции  контроль  законного   обороталекарственных наркотических средств и психотропных веществ;  -  мониторинг  законного оборота наркотических средств, психотропныхвеществ  и прекурсоров, систематическую отчетность перед Международнымкомитетом по контролю над наркотиками по их движению;  - контроль за соблюдением порядка уничтожения наркотических средств,психотропных веществ и прекурсоров иными правоохранительными органами;  -   внутренний  контроль  и  собственную  безопасность   органов   исотрудников органов по контролю наркотиков;  -   защиту   своих  работников,  лиц,  оказывающих  им   содействие,участников   уголовного  судопроизводства  по  делам,   отнесенным   кподследственности органов по контролю наркотиков,  и  их  близких,  нажизнь и здоровье которых совершаются преступные посягательства;  -  прием граждан, рассмотрение их предложения, заявлений и жалоб  повопросам, отнесенным к компетенции органов по контролю наркотиков;  - в установленном порядке меры по соблюдению правил оборота оружия ибоеприпасов в системе органов по контролю наркотиков;  -  меры по обеспечению защиты сведений, составляющих государственнуюи  иную,  охраняемую  законом тайну, в том  числе  меры,  связанные  сдопуском   своих  сотрудников,  служащих  и  работников  к   указаннымсведениям,  а также с приемом граждан на службу в органы  по  контролюнаркотиков;  -  подбор,  расстановку  и воспитание кадров,  а  также  подготовку,переподготовку и повышение их квалификации;  - мобилизационную подготовку и мобилизационную готовность органов поконтролю наркотиков;  -   в   установленном   порядке  специальный  учет   военнообязанныхсотрудников, служащих и работников органов по контролю наркотиков;  -  материально-техническое  и  финансовое  обеспечение  деятельностиорганов по контролю наркотиков;  -  меры  по  улучшению  жилищных  условий  сотрудников,  служащих  иработников органов по контролю наркотиков и членов их семей;  -  пенсионное  обеспечение лиц, уволенных со  службы  в  органах  поконтролю наркотиков, а также членов их семей;  -   медицинское  и  санаторно-курортное  обслуживание,   обеспечениелекарственными средствами сотрудников и служащих органов  по  контролюнаркотиков, лиц, уволенных со службы с правом на пенсию, и  членов  ихсемей,  а также работников в период их трудовой деятельности в органахпо контролю наркотиков;  -    разработку   национальных   списков   наркотических    средств,психотропных веществ и прекурсоров, критериев и размеров наркотическихсредств, психотропных веществ и прекурсоров, незаконный оборот которыхвлечет  административную или уголовную ответственность, и  направлениеих на утверждение Правительства Кыргызской Республики;  -  согласование  с  заинтересованными министерствами  и  ведомствамиКыргызской  Республики  порядка  отпуска  наркотических  лекарственныхсредств и психотропных веществ физическим лицам;  -  согласование  с  заинтересованными министерствами  и  ведомствамиКыргызской   Республики   потребностей  в   наркотических   средствах,психотропных   веществах  и  представление  данных   в   ПравительствоКыргызской   Республики  и  Международный  комитет  по  контролю   наднаркотиками   для  получения  соответствующих  квот  на  наркотическиесредства и психотропные вещества,  организуют:  -   профилактическую  деятельность  по  предупреждению   незаконногооборота наркотических средств, психотропных веществ и прекурсоров;  -  разработку  и реализацию целевых программ в области  профилактикинаркотизма,  контроля  за  законным  оборотом  наркотических  средств,психотропных  веществ  и  прекурсоров,  а  также  противодействия   ихнезаконному обороту.    Статья 8. Права органов по контролю наркотиков    Органам  по  контролю  наркотиков (сотрудникам органов  по  контролюнаркотиков)   для   выполнения   возложенных   на   них   обязанностейпредоставляются права:  1) требовать от граждан и должностных лиц прекращения правонарушенийили  действий,  препятствующих  осуществлению  полномочий  органов  поконтролю   наркотиков;  в  случае  невыполнения  законных  требований,применять предусмотренные законом меры принуждения;  2)  проверять  у  граждан документы, удостоверяющие  личность,  еслиимеются    достаточные   основания   подозревать   их   в   совершениипреступления,  а  также  другие документы,  необходимые  для  проверкисоблюдения правил, контроль выполнения которых возложен на  органы  поконтролю наркотиков;  3)  задерживать  и  содержать под стражей  в  установленном  закономпорядке подозреваемых и обвиняемых в совершении преступлений;  4) в установленных законодательством Кыргызской Республики случаях ипорядке   подвергать  лиц,  задержанных  по  подозрению  в  совершениипреступлений,  либо  заключенных под стражу  обвиняемых  в  совершениипреступлений  регистрации,  врачебному  осмотру,  освидетельствованию,экспертизе,   дактилоскопированию,  запечатлению,   изъятию   образцовбиологического    происхождения   (крови,   выделений    человеческогоорганизма);  5)   проводить  в  установленном  порядке  освидетельствование  лиц,допустивших   правонарушения,   на  предмет   употребления   алкоголя,наркотических  средств, психотропных или одурманивающих веществ,  либонаправлять   или  доставлять  их  для  его  проведения  в  медицинскиеучреждения;  6)  вызывать  должностных и физических лиц по  делам  и  материалам,находящимся  в  их производстве, получать от них объяснения,  справки,документы  и  снимать  с  них  копии,  подвергать  физических  лиц   -принудительному   приводу   в   случаях   и   порядке,   установленныхзаконодательством;  7)  проводить  криминалистические и  иные  экспертизы  по  уголовнымделам,   ревизии,  исследования  по  материалам  проверок,  привлекатьспециалистов  для  участия  в  производстве  следственных  действий  иоперативных мероприятий;  8)  использовать  наркотические средства,  психотропные  вещества  ипрекурсоры  в  экспертной,  учебной,  научной  и  оперативно-розыскнойдеятельности;  9)  осуществлять  в  соответствии  с  законодательством  оперативно-розыскные   мероприятия,   в  том  числе  с  применением   специальныхтехнических средств;  10)  разрабатывать,  изготавливать,  приобретать  и  использовать  вустановленном порядке специальные технические средства;  11)  создавать и использовать информационные системы и базы  данных,устанавливать  единые  требования  к  организации  делопроизводства  вподведомственных организациях, организовывать хранение и использованиеоперативных, следственных, архивных и других материалов;  12)  организовывать и осуществлять шифровальные работы в органах  поконтролю наркотиков;  13)  осуществлять  во взаимодействии с таможенными органами  досмотрручной   клади,   багажа   и  досмотр  пассажиров   автомобильного   ижелезнодорожного транспорта, воздушных судов;  14)   при   наличии  оснований,  предусмотренных  законодательством,входить   на   территорию  и  в  помещения  предприятий,   учреждений,организаций  (кроме  дипломатических  и  консульских  представительствиностранных  государств  и  международных  организаций  в   КыргызскойРеспублике) независимо от подчиненности и форм собственности, а  такжев    помещения,   используемые   физическими   лицами   для    занятийиндивидуальной   и  трудовой  деятельностью,  проводить   с   участиемсобственника  либо  его  представителя, или  уполномоченного  им  лицаосмотр  производственных,  складских, торговых,  служебных  помещений,транспортных средств, других мест хранения и использования  товаров  иимущества;  получать от руководителей, должностных  лиц  и  работниковпредприятий,  учреждений,  организаций, а  также  граждан  необходимуюинформацию,  сведения,  документы, письменные объяснения,  в  пределахсвоей компетенции;  15) ограничивать или временно запрещать доступ на отдельные участки,объекты   и   территории   в  целях  проведения   оперативно-розыскныхмероприятий и следственных действий;  16)  при  проведении  мероприятий в местах  массового  произрастаниядикорастущих   наркотикосодержащих   растений   совместно   с    инымигосударственными   органами   устанавливать   временные    контрольно-пропускные пункты;  17)  осуществлять  хранение, перевозку и уничтожение  конфискованныхили  изъятых  органами по контролю наркотиков из  незаконного  оборотанаркотических средств, психотропных веществ и прекурсоров;  18)  в  установленном порядке запрашивать по возбужденным  уголовнымделам, по имеющимся материалам проверок статистическую, оперативную  иотчетную  информацию в финансово-кредитных учреждениях  независимо  отформ   собственности,   а   также  в  государственных   статистическихучреждениях,  в том числе компьютерную, о кредитно-денежных  операцияхфизических и юридических лиц; опечатывать кассы, другие места храненияденег,  товарно-материальных ценностей и  документов,  принимать  иныемеры,   обеспечивающие   их  сохранность;  отбирать   образцы   сырья,полуфабрикатов и продукции;  19)  вносить  в соответствующие государственные органы, общественныеобъединения   или   должностным  лицам,   а   также   лицам,   занятыминдивидуальной   и  иной  трудовой  деятельностью  и  другими   видамипредпринимательства,  представления о необходимости  принятия  мер  поустранению причин и условий, способствующих совершению преступлений  идругих правонарушений;  20)   беспрепятственно  использовать  транспортные  средства  (крометранспортных  средств  дипломатических,  консульских  представительствиностранных   государств,  международных  организаций  и  специальногоназначения) для проезда к местам происшествий и чрезвычайных ситуаций,доставления в медицинские учреждения граждан, нуждающихся в экстренноймедицинской  помощи,  преследования лиц, совершивших  преступление,  идоставления их в правоохранительные органы, а также в иных случаях, нетерпящих отлагательства;  21)  беспрепятственно  пользоваться  в  служебных  целях  средствамисвязи, принадлежащими юридическим и физическим лицам;  22) безвозмездно пользоваться средствами массовой информации в целяхпредупреждения   преступлений  и  других  правонарушений,   укрепленияправопорядка,  установления  обстоятельств  преступлений  и  лиц,   ихсовершивших;  23)  подавать  в  суд иски о ликвидации юридических лиц  в  случаях,предусмотренных    законодательством    Кыргызской    Республики     онаркотических средствах, психотропных веществах и прекурсорах;  24)  выдавать в соответствии с законодательством лицензии  на  правозаниматься  деятельностью  в  сфере  законного  оборота  наркотическихсредств,  психотропных веществ и прекурсоров, а также приостанавливатьдействие лицензий и отзывать их;  25)    контролировать    работу    субъектов    предпринимательства,занимающихся  законным  оборотом наркотических  средств,  психотропныхвеществ или прекурсоров на территории Кыргызской Республики, требоватьот них соответствующих отчетов;  26)  создавать  и вести единые банки данных по вопросам,  касающимсязаконного  оборота  наркотических  средств,  психотропных  веществ   ипрекурсоров, а также противодействия их незаконному обороту;  27) осуществлять редакционно-издательскую деятельность;  28)   арендовать   жилые  помещения  и  общежития   для   проживаниясотрудников  и  служащих органов по контролю наркотиков  и  членов  ихсемей;  29)   заключать  в  установленном  порядке  международные   договорыКыргызской Республики;  30)   представлять  в  установленном  порядке  интересы   КыргызскойРеспублики  в  международных организациях по вопросам  противодействиянезаконному  обороту  наркотических средств,  психотропных  веществ  ипрекурсоров;  31)   осуществлять   в  соответствии  с  международными   договорамиКыргызской   Республики  взаимодействие  и  информационный   обмен   смеждународными  организациями  и  компетентными  органами  иностранныхгосударств    по   вопросам   противодействия   незаконному    оборотунаркотических средств, психотропных веществ и прекурсоров.    Статья 9. Правовое положение сотрудников органов по контролю                              наркотиков    Лицо, состоящее на службе в органах по контролю наркотиков, которомув  установленном  порядке присвоено специальное звание,  является  егосотрудником, на которого распространяются положения настоящего Закона.  Специальное   звание  сотрудника  органов  по  контролю   наркотиковприравнивается к воинскому званию.  Перечень   специальных   званий  устанавливается   законодательствомКыргызской   Республики,  а  порядок  их  присвоения   -   ПрезидентомКыргызской Республики.  Сотрудник  органов  по  контролю наркотиков является  представителемвласти,  находится под защитой государства и при исполнении  служебныхобязанностей  обладает правом неприкосновенности. Законные  требованиясотрудника  органов по контролю наркотиков обязательны для  выполнениягражданами и должностными лицами.  Невыполнение  законных  требований сотрудника  органов  по  контролюнаркотиков,   оскорбление,   сопротивление,   угроза   насилием    илипосягательство  на  его жизнь, здоровье, честь и  достоинство,  другиедействия,  препятствующие выполнению возложенных на него обязанностей,а   также   любое  посягательство  на  членов  его  семьи  и   близкихродственников,  в  связи  с  выполнением им служебного  долга,  влекутустановленную законом ответственность.  На   сотрудников  и  пенсионеров  органов  по  контролю   наркотиковраспространяются   все   льготы,   устанавливаемые   законодательствомКыргызской  Республики,  нормативными правовыми  актами  ПравительстваКыргызской Республики, местных государственных администраций и органовместного  самоуправления для военнослужащих и пенсионеров  ВооруженныхСил Кыргызской Республики.    Статья 10. Ответственность сотрудников органов по контролю                              наркотиков    Сотрудники   органов  по  контролю  наркотиков  в   пределах   своихполномочий самостоятельно принимают решения и в соответствии с закономнесут ответственность за свои противоправные действия или бездействие.В  случае,  если  сотруднику отданы противоречащие закону  приказ  илираспоряжение, он обязан руководствоваться законом.  Действия   сотрудника  органов  по  контролю  наркотиков,  формальноподпадающие  под  признаки  противоправного  деяния,  могут  быть   непризнаны   нарушением   закона,  если  они   совершены   в   состоянииоправданного  профессионального риска.  Риск  признается  оправданным,если   совершенное   действие  объективно  вытекало   из   сложившихсяобстоятельств, а законная цель не могла быть достигнута без совершениятакого   действия,   и  сотрудник  органов  по  контролю   наркотиков,допустивший  риск, предпринял в создавшейся обстановке  все  возможныемеры для предотвращения причиненного вреда.                                Раздел III         Применение сотрудниками органов Кыргызской Республики          по контролю наркотиков мер физического воздействия,              специальных средств и огнестрельного оружия    Статья 11. Право сотрудников органов по контролю наркотиков на          применение мер физического воздействия, специальных                    средств и огнестрельного оружия    Сотрудникам органов по контролю наркотиков предоставляется  право  вслучаях  и порядке, предусмотренных настоящим Законом, применять  мерыфизического воздействия, специальные средства и огнестрельное оружие.    Статья 12. Применение мер физического воздействия    Сотрудники органов по контролю наркотиков применяют физическую силу,в  том  числе  специальные боевые приемы рукопашного боя  и  подручныесредства,  для  предотвращения  и  пресечения  преступлений  и  другихправонарушений,   задержания   лиц   их   совершивших,    самообороны,преодоления     противодействия     законным     требованиям,     еслиненасильственные   способы  не  обеспечивают  выполнение   возложенныхобязанностей.    Статья 13. Применение специальных средств    Сотрудники  органов  по  контролю наркотиков  применяют  специальныесредства, состоящие на его вооружении, в следующих случаях:  1) для отражения нападения на физических лиц, сотрудников органов поконтролю наркотиков и иных лиц, выполняющих служебный или общественныйдолг по обеспечению общественного порядка и борьбе с преступностью;  2)   для  отражения  нападений  на  здания,  сооружения,  помещения,транспортные средства органов по контролю наркотиков;  3) для задержания правонарушителей, если они оказывают неповиновениеили   сопротивление   сотрудникам  органов  по  контролю   наркотиков;конвоирования и охраны задержанных, заключенных под стражу  лиц,  либоесли  имеются  основания полагать, что они могут совершить  побег  илипричинить вред окружающим или себе, а также в отношении лиц, умышленнопрепятствующих сотрудникам органов по контролю наркотиков осуществлятьвозложенные на них законом обязанности.  Запрещается  применять  специальные  средства  в  отношении  женщин,малолетних,  лиц  с  явными  признаками  инвалидности,  кроме  случаевсовершения ими нападения, угрожающего жизни, группового нападения либооказания вооруженного сопротивления.  Перечень  специальных средств утверждается Правительством КыргызскойРеспублики.    Статья 14. Применение и использование огнестрельного оружия    Сотрудникам  органов  по контролю наркотиков  предоставляется  правохранения и ношения табельного огнестрельного оружия.  Огнестрельное  оружие применяется сотрудниками органов  по  контролюнаркотиков в следующих случаях:  1) для защиты граждан и самозащиты от нападения, угрожающего жизни издоровью, а равно освобождения заложников;  2)   для   отражения  группового  или  вооруженного   нападения   насотрудников  органов по контролю наркотиков, других  лиц,  выполняющихслужебные   обязанности   или   общественный   долг   по   обеспечениюобщественного  порядка  и  борьбе  с  преступностью,  а  также   иногонападения, когда их жизнь и здоровье подвергаются опасности;  3) для отражения группового или вооруженного нападения на охраняемыеобъекты,  помещения  и здания государственных и общественных  органов,предприятий, учреждений, организаций, отражения нападений на войсковойили служебный наряд правоохранительных органов;  4)  для  задержания лиц, оказывающих вооруженное сопротивление  либозастигнутых  при  совершении преступления,  совершающих  побег  из-подстражи (кроме содержащихся под административным арестом), а также  длязадержания   вооруженных   лиц,  отказывающихся   выполнить   законныетребования о сдаче оружия.  Применению оружия, как правило, должно предшествовать предупреждениео намерении его применения.  Без  предупреждения  оружие  может  применяться  при  внезапном  иливооруженном  нападении,  нападении с  использованием  боевой  техники,транспортных   средств,  летательных  аппаратов,  судов;  освобождениизаложников,  побеге  из-под  стражи с оружием  либо  с  использованиемтранспортных средств, а также побеге лиц, находящихся под стражей,  изтранспортных средств во время их движения.  Сотрудники  органов по контролю наркотиков имеют право  использоватьоружие в следующих случаях:  1)  для  остановки  транспортных средств путем их повреждения,  есливодитель  не  подчиняется требованиям сотрудников органов по  контролюнаркотиков и ставит под угрозу жизнь и здоровье граждан;  2) для защиты от нападения животных;  3)   для  подачи  сигнала  тревоги,  вызова  помощи,  а  также   дляпроизводства предупредительного выстрела.  Запрещается    применять    оружие    в    отношении    женщин     инесовершеннолетних,   кроме   случаев  совершения   ими   вооруженногонападения,  оказания  вооруженного сопротивления, захвата  заложников,транспортных средств либо угрожающего жизни группового нападения.  Сотрудник органов по контролю наркотиков имеет право обнажить оружиеи   привести  его  в  готовность,  если  считает,  что  в  создавшейсяобстановке не исключена возможность его применения.  Во  всех случаях применения и использования оружия сотрудник органовпо контролю наркотиков обязан принять необходимые меры для обеспечениябезопасности  окружающих  граждан,  оказания  неотложной   медицинскойпомощи пострадавшим.  О  каждом случае применения огнестрельного оружия сотрудник  органовпо  контролю  наркотиков в течение 24 часов с момента  его  примененияобязан  представить  рапорт  своему  непосредственному  начальнику   оприменения огнестрельного оружия.                                 Раздел IV                 Социальная защита сотрудников органов             Кыргызской Республики по контролю наркотиков    Статья 15. Гарантии социальных прав сотрудников органов                        по контролю наркотиков    За сотрудниками органов по контролю наркотиков, уволенными со службыпо  возрасту,  выслуге лет или болезни, сохраняется право  пользованияльготами,  предусмотренными для личного состава  органов  по  контролюнаркотиков.  Сотрудники    органов   по   контролю   наркотиков    обеспечиваютсяпродовольственным  пайком  по нормам, установленным  законодательствомдля военнослужащих Вооруженных Сил, либо денежной компенсацией пайка.  Сотрудники  органов по контролю наркотиков освобождаются  от  уплатыподоходного налога.  При  переводе  сотрудника органов по контролю наркотиков  на  другоеместо  службы (учебы), связанном с переездом, у его супруги  (супруга)стаж  трудовой деятельности не прерывается в течение 6 месяцев со  дняувольнения с предыдущего места работы.    Статья 16. Обеспечение сотрудников органов по контролю наркотиков                            жилой площадью    Органы  по  контролю наркотиков вправе приобретать жилье  для  своихсотрудников за счет имеющихся средств.  Безвозмездно передаются в собственность занимаемые жилые помещения вдомах  государственного и ведомственного жилищного  фонда  сотрудникаморганов  по  контролю  наркотиков и  лицам,  уволенным  со  службы  повозрасту,  состоянию здоровья, сокращению штатов и имеющим выслугу  неменее 20 календарных лет, а также членам семей сотрудников органов  поконтролю  наркотиков,  погибших или умерших в связи  с  осуществлениемслужебной деятельности.  Не   подлежат   выселению   из   служебных   жилых   помещений   безпредоставления   другого  жилого  помещения  члены   семьи   погибшего(умершего)  в связи с осуществлением служебной деятельности сотрудникаорганов  по контролю наркотиков независимо от срока службы  и  временипроживания в служебном жилом помещении.  Сотрудникам  органов  по контролю наркотиков  могут  предоставлятьсябеспроцентные  или  льготные  ссуды на  индивидуальное,  кооперативноежилищное  и  дачное строительство с погашением ссуды  в  установленномзаконом порядке.  Для   сотрудников  органов  по  контролю  наркотиков   и   совместнопроживающих    членов   их   семей,   независимо   от    ведомственнойпринадлежности  жилого  фонда  (в  том  числе  приватизированного),  вустановленном  порядке представляются льготы по оплате жилой  площади,коммунальных   услуг,  топлива  (электроэнергии)  и   эксплуатационныхрасходов на содержание жилья.  В случае гибели (смерти) сотрудника органов по контролю наркотиков всвязи   с   осуществлением  служебной  деятельности  семье   погибшего(умершего)   предоставляется  при  необходимости  право  внеочередногополучения жилой площади или улучшения жилищных условий.  Сотрудникам  органов  по  контролю наркотиков,  пользующимся  жилымипомещениями  по договору поднайма или найма, принадлежащими  гражданамна   правах   личной   собственности,  выплачивается   компенсация   вустановленных  размерах  за  счет  соответствующих  смет  органов   поконтролю наркотиков.  Лицам офицерского состава в звании полковника и выше, как состоявшимна  службе,  так  и  уволенным  в запас или  отставку  предоставляетсядополнительная  жилая площадь в размерах, устанавливаемых  действующимзаконодательством.    Статья 17. Государственное страхование и возмещение ущерба             в случае гибели или увечья сотрудника органов                        по контролю наркотиков    Сотрудники  органов  по  контролю наркотиков подлежат  обязательномугосударственному  личному страхованию за счет средств республиканскогобюджета, а также иных средств.  В  случае гибели сотрудника органов по контролю наркотиков в связи сисполнением  служебных  обязанностей или  служебного  долга  либо  егосмерти   после  увольнения  со  службы  вследствие  ранения,   травмы,заболевания,  полученных в период прохождения службы, семье  погибшего(умершего)    выплачивается   единовременное   пособие    в    размередвадцатилетнего денежного содержания погибшего (умершего) по последнейзанимаемой должности из средств государственного обязательного личногострахования.  За  семьей  погибшего (умершего)  сохраняется  право  нальготы   по   оплате  коммунальных  услуг,  топлива  (электроэнергии),эксплуатационных расходов.  В случае гибели (смерти) сотрудника органов по контролю наркотиков всвязи   с   осуществлением  служебной  деятельности,  семье  погибшего(умершего) или его иждивенцам назначается (пожизненная) пенсия в связис потерей кормильца в размере месячного денежного содержания.  В  случае  причинения  сотруднику органов по контролю  наркотиков  всвязи с осуществлением служебной деятельности увечья, травмы или иногоповреждения  здоровья,  денежная компенсация  в  размере,  превышающемсумму  назначенной  пенсии  по  инвалидности,  выплачивается  за  счетсредств органов по контролю наркотиков.  При  получении сотрудником органов по контролю наркотиков в связи  сосуществлением    служебной   деятельности    телесных    повреждений,исключающих  для него возможность дальнейшего прохождения службы,  емувыплачивается единовременное пособие в размере десятилетнего денежногосодержания   из   средств   государственного   обязательного   личногострахования.  В  случае  понижения  сотрудника органов по  контролю  наркотиков  вдолжности  вследствие  ранения,  телесного  повреждения,  заболевания,полученных в период прохождения службы, производится выплата денежногосодержания  по  последней перед понижением должности (компенсация)  засчет средств органов по контролю наркотиков.    Статья 18. Возмещение ущерба, причиненного имуществу сотрудника                    органов по контролю наркотиков    Ущерб,   причиненный  имуществу  сотрудника  органов   по   контролюнаркотиков,  членов  его  семьи или близких родственников  в  связи  сосуществлением  им служебной деятельности, возмещается государством  вполном  объеме в порядке, устанавливаемом законодательством КыргызскойРеспублики.    Статья 19. Медицинское и санаторно-курортное обслуживание              сотрудников органов по контролю наркотиков    Сотрудники  органов  по  контролю  наркотиков  и  члены   их   семейпользуются   бесплатным  медицинским  и  льготным  санаторно-курортнымобслуживанием.  Гарантированная  медицинская  помощь, а  также  санаторно-курортное,лечебно-профилактическое обслуживание по желанию сотрудника органов поконтролю   наркотиков  может  быть  оказано  в  любом  государственноммедицинском, лечебно-оздоровительном учреждении Кыргызской Республики.  Сотрудники органов по контролю наркотиков пользуются также  льготныммедико-социальным,     лекарственным     и     протезно-ортопедическимобеспечением.    Статья 20. Рабочее время и оплата труда сотрудников органов                        по контролю наркотиков    Продолжительность рабочего времени сотрудникам органов  по  контролюнаркотиков устанавливается в соответствии с трудовым законодательствомКыргызской Республики.  Денежное   содержание  сотрудников  устанавливается   ПравительствомКыргызской   Республики,   а  в  случаях  предоставления   грантов   -международно-правовыми актами.    Статья 21. Пенсионное обеспечение сотрудников органов по контролю                              наркотиков    Сотрудники  органов по контролю наркотиков и члены  их  семей  имеютправо   на   гарантированное  государством   пенсионное   обеспечение,устанавливаемое   Законом   Кыргызской   Республики   "О    пенсионномобеспечении военнослужащих".    Статья 22. Дополнительные гарантии социальной защиты сотрудников                    органов по контролю наркотиков    Правительство  Кыргызской  Республики,  иные  органы  исполнительнойвласти  и  местного самоуправления вправе устанавливать дополнительныегарантии  социальной  защищенности  сотрудников  органов  по  контролюнаркотиков.                                 Раздел V                 Финансовое и материально-техническое               обеспечение органов Кыргызской Республики                        по контролю наркотиков    Статья 23. Финансирование органов по контролю наркотиков    Финансирование  органов  по  контролю  наркотиков  осуществляется  вцентрализованном порядке Правительством Кыргызской Республики за  счетреспубликанского  бюджета,  а  также  других  источников  в   порядке,установленном законодательством Кыргызской Республики или международно-правовыми актами.  В  порядке,  установленном законодательством Кыргызской  Республики,органы   по  контролю  наркотиков  имеют  преимущественное  право   наприобретение   изъятого  и  конфискованного  на  законных   основанияхимущества юридических и физических лиц для использования в работе.    Статья 24. Материально-техническое обеспечение органов по контролю                              наркотиков    Порядок  и  нормы  материально-технического обеспечения  органов  поконтролю    наркотиков   устанавливаются   Правительством   КыргызскойРеспублики, а в необходимых случаях и международными правовыми актами.  Служебные  помещения предоставляются органам по контролю  наркотиковместными органами власти на безвозмездной основе.                                 Раздел VI              Надзор за соблюдением законности в органах             Кыргызской Республики по контролю наркотиков    Статья 25. Надзор за соблюдением законности в органах по контролю                              наркотиков    Надзор  за  точным и единообразным исполнением законов  органами  поконтролю наркотиков осуществляется Генеральной прокуратурой КыргызскойРеспублики и его подразделениями.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dpemhyfj4sa-du_z_lk9" Type="http://schemas.openxmlformats.org/officeDocument/2006/relationships/hyperlink" Target="http://kodeks.duckdns.org/document/159126" TargetMode="External"/><Relationship Id="rIdfbyl8mknrjpugfc_ljeys" Type="http://schemas.openxmlformats.org/officeDocument/2006/relationships/hyperlink" Target="http://kodeks.duckdns.org/document/4025" TargetMode="External"/><Relationship Id="rIdl1-kwrmviyduqptjlixuo" Type="http://schemas.openxmlformats.org/officeDocument/2006/relationships/hyperlink" Target="http://kodeks.duckdns.org/document/54842#1" TargetMode="External"/><Relationship Id="rId7swrojegmrws_dg8loabm" Type="http://schemas.openxmlformats.org/officeDocument/2006/relationships/hyperlink" Target="http://kodeks.duckdns.org/document/9" TargetMode="External"/><Relationship Id="rIdauk_fx6dimwsu0scuuwj-" Type="http://schemas.openxmlformats.org/officeDocument/2006/relationships/hyperlink" Target="http://kodeks.duckdns.org/document/138"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2026-09-23T14:42:55.640Z</dcterms:created>
  <dcterms:modified xsi:type="dcterms:W3CDTF">2026-09-23T14:42:55.640Z</dcterms:modified>
</cp:coreProperties>
</file>

<file path=docProps/custom.xml><?xml version="1.0" encoding="utf-8"?>
<Properties xmlns="http://schemas.openxmlformats.org/officeDocument/2006/custom-properties" xmlns:vt="http://schemas.openxmlformats.org/officeDocument/2006/docPropsVTypes"/>
</file>